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02FE" w:rsidRPr="002F02FE" w:rsidRDefault="002F02FE" w:rsidP="002F02FE">
      <w:pPr>
        <w:spacing w:after="191" w:line="256" w:lineRule="auto"/>
        <w:jc w:val="right"/>
        <w:rPr>
          <w:rFonts w:ascii="Calibri" w:eastAsia="Calibri" w:hAnsi="Calibri" w:cs="Calibri"/>
          <w:color w:val="000000"/>
          <w:lang w:eastAsia="ru-RU"/>
        </w:rPr>
      </w:pPr>
      <w:r w:rsidRPr="002F02FE">
        <w:rPr>
          <w:rFonts w:ascii="Times New Roman" w:eastAsia="Times New Roman" w:hAnsi="Times New Roman" w:cs="Times New Roman"/>
          <w:color w:val="000000"/>
          <w:sz w:val="20"/>
          <w:lang w:eastAsia="ru-RU"/>
        </w:rPr>
        <w:t>МУНИЦИПАЛЬНОЕ БЮДЖЕТНОЕ ОБЩЕОБРАЗОВАТЕЛЬНОЕ УЧРЕЖДЕНИЕ «СРЕДН</w:t>
      </w:r>
      <w:r w:rsidR="00C50B1D">
        <w:rPr>
          <w:rFonts w:ascii="Times New Roman" w:eastAsia="Times New Roman" w:hAnsi="Times New Roman" w:cs="Times New Roman"/>
          <w:color w:val="000000"/>
          <w:sz w:val="20"/>
          <w:lang w:eastAsia="ru-RU"/>
        </w:rPr>
        <w:t>ЯЯ ОБЩЕОБРАЗОВАТЕЛЬНАЯ ШКОЛА №</w:t>
      </w:r>
      <w:r w:rsidR="00B35F7D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3 Г.ШЕЛКОВСКАЯ» </w:t>
      </w:r>
    </w:p>
    <w:p w:rsidR="002F02FE" w:rsidRPr="002F02FE" w:rsidRDefault="002F02FE" w:rsidP="002F02FE">
      <w:pPr>
        <w:spacing w:after="0" w:line="448" w:lineRule="auto"/>
        <w:ind w:left="7292" w:right="1318" w:hanging="4301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2F02FE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Рейтинг индивидуального отбора в класс профильного обучения </w:t>
      </w:r>
      <w:r w:rsidR="00B35F7D">
        <w:rPr>
          <w:rFonts w:ascii="Times New Roman" w:eastAsia="Times New Roman" w:hAnsi="Times New Roman" w:cs="Times New Roman"/>
          <w:color w:val="000000"/>
          <w:sz w:val="20"/>
          <w:lang w:eastAsia="ru-RU"/>
        </w:rPr>
        <w:t>естественно-научного</w:t>
      </w:r>
      <w:r w:rsidRPr="002F02FE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профиля </w:t>
      </w:r>
    </w:p>
    <w:p w:rsidR="002F02FE" w:rsidRPr="002F02FE" w:rsidRDefault="002F02FE" w:rsidP="00B35F7D">
      <w:pPr>
        <w:spacing w:after="0" w:line="448" w:lineRule="auto"/>
        <w:ind w:left="7292" w:right="1318" w:hanging="4301"/>
        <w:jc w:val="center"/>
        <w:rPr>
          <w:rFonts w:ascii="Calibri" w:eastAsia="Calibri" w:hAnsi="Calibri" w:cs="Calibri"/>
          <w:color w:val="000000"/>
          <w:lang w:eastAsia="ru-RU"/>
        </w:rPr>
      </w:pPr>
      <w:r w:rsidRPr="002F02FE">
        <w:rPr>
          <w:rFonts w:ascii="Times New Roman" w:eastAsia="Times New Roman" w:hAnsi="Times New Roman" w:cs="Times New Roman"/>
          <w:b/>
          <w:color w:val="000000"/>
          <w:sz w:val="20"/>
          <w:lang w:eastAsia="ru-RU"/>
        </w:rPr>
        <w:t xml:space="preserve">2025-2026 </w:t>
      </w:r>
      <w:r w:rsidRPr="002F02FE">
        <w:rPr>
          <w:rFonts w:ascii="Times New Roman" w:eastAsia="Times New Roman" w:hAnsi="Times New Roman" w:cs="Times New Roman"/>
          <w:color w:val="000000"/>
          <w:sz w:val="20"/>
          <w:lang w:eastAsia="ru-RU"/>
        </w:rPr>
        <w:t>учебный год</w:t>
      </w:r>
    </w:p>
    <w:tbl>
      <w:tblPr>
        <w:tblStyle w:val="TableGrid"/>
        <w:tblW w:w="15295" w:type="dxa"/>
        <w:tblInd w:w="-717" w:type="dxa"/>
        <w:tblLayout w:type="fixed"/>
        <w:tblCellMar>
          <w:right w:w="10" w:type="dxa"/>
        </w:tblCellMar>
        <w:tblLook w:val="04A0" w:firstRow="1" w:lastRow="0" w:firstColumn="1" w:lastColumn="0" w:noHBand="0" w:noVBand="1"/>
      </w:tblPr>
      <w:tblGrid>
        <w:gridCol w:w="977"/>
        <w:gridCol w:w="1169"/>
        <w:gridCol w:w="1115"/>
        <w:gridCol w:w="850"/>
        <w:gridCol w:w="977"/>
        <w:gridCol w:w="977"/>
        <w:gridCol w:w="881"/>
        <w:gridCol w:w="836"/>
        <w:gridCol w:w="865"/>
        <w:gridCol w:w="1560"/>
        <w:gridCol w:w="1119"/>
        <w:gridCol w:w="1232"/>
        <w:gridCol w:w="1153"/>
        <w:gridCol w:w="1584"/>
      </w:tblGrid>
      <w:tr w:rsidR="00B35F7D" w:rsidRPr="002F02FE" w:rsidTr="00B35F7D">
        <w:trPr>
          <w:trHeight w:val="595"/>
        </w:trPr>
        <w:tc>
          <w:tcPr>
            <w:tcW w:w="977" w:type="dxa"/>
            <w:vMerge w:val="restart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B35F7D" w:rsidRPr="002F02FE" w:rsidRDefault="00B35F7D" w:rsidP="002F02FE">
            <w:pPr>
              <w:jc w:val="center"/>
              <w:rPr>
                <w:rFonts w:eastAsia="Calibri" w:cs="Calibri"/>
                <w:color w:val="000000"/>
              </w:rPr>
            </w:pPr>
            <w:r w:rsidRPr="002F02FE">
              <w:rPr>
                <w:rFonts w:ascii="Bookman Old Style" w:eastAsia="Bookman Old Style" w:hAnsi="Bookman Old Style" w:cs="Bookman Old Style"/>
                <w:b/>
                <w:color w:val="000000"/>
                <w:sz w:val="16"/>
              </w:rPr>
              <w:t>Номер</w:t>
            </w:r>
            <w:r w:rsidRPr="002F02FE">
              <w:rPr>
                <w:rFonts w:ascii="Times New Roman" w:hAnsi="Times New Roman"/>
                <w:b/>
                <w:color w:val="000000"/>
                <w:sz w:val="16"/>
              </w:rPr>
              <w:t xml:space="preserve"> </w:t>
            </w:r>
            <w:r w:rsidRPr="002F02FE">
              <w:rPr>
                <w:rFonts w:ascii="Bookman Old Style" w:eastAsia="Bookman Old Style" w:hAnsi="Bookman Old Style" w:cs="Bookman Old Style"/>
                <w:b/>
                <w:color w:val="000000"/>
                <w:sz w:val="16"/>
              </w:rPr>
              <w:t>заявления</w:t>
            </w:r>
            <w:r w:rsidRPr="002F02FE">
              <w:rPr>
                <w:rFonts w:ascii="Times New Roman" w:hAnsi="Times New Roman"/>
                <w:b/>
                <w:color w:val="000000"/>
                <w:sz w:val="16"/>
              </w:rPr>
              <w:t xml:space="preserve"> </w:t>
            </w:r>
          </w:p>
        </w:tc>
        <w:tc>
          <w:tcPr>
            <w:tcW w:w="1169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nil"/>
            </w:tcBorders>
          </w:tcPr>
          <w:p w:rsidR="00B35F7D" w:rsidRPr="002F02FE" w:rsidRDefault="00B35F7D" w:rsidP="002F02FE">
            <w:pPr>
              <w:rPr>
                <w:rFonts w:eastAsia="Calibri" w:cs="Calibri"/>
                <w:color w:val="000000"/>
              </w:rPr>
            </w:pPr>
          </w:p>
        </w:tc>
        <w:tc>
          <w:tcPr>
            <w:tcW w:w="2942" w:type="dxa"/>
            <w:gridSpan w:val="3"/>
            <w:tcBorders>
              <w:top w:val="single" w:sz="6" w:space="0" w:color="0C080C"/>
              <w:left w:val="nil"/>
              <w:bottom w:val="single" w:sz="6" w:space="0" w:color="0C080C"/>
              <w:right w:val="single" w:sz="6" w:space="0" w:color="0C080C"/>
            </w:tcBorders>
            <w:vAlign w:val="center"/>
            <w:hideMark/>
          </w:tcPr>
          <w:p w:rsidR="00B35F7D" w:rsidRPr="002F02FE" w:rsidRDefault="00B35F7D" w:rsidP="002F02FE">
            <w:pPr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b/>
                <w:color w:val="000000"/>
                <w:sz w:val="17"/>
              </w:rPr>
              <w:t xml:space="preserve">Итоговая отметка </w:t>
            </w:r>
          </w:p>
        </w:tc>
        <w:tc>
          <w:tcPr>
            <w:tcW w:w="97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nil"/>
            </w:tcBorders>
          </w:tcPr>
          <w:p w:rsidR="00B35F7D" w:rsidRPr="002F02FE" w:rsidRDefault="00B35F7D" w:rsidP="002F02FE">
            <w:pPr>
              <w:rPr>
                <w:rFonts w:eastAsia="Calibri" w:cs="Calibri"/>
                <w:color w:val="000000"/>
              </w:rPr>
            </w:pPr>
          </w:p>
        </w:tc>
        <w:tc>
          <w:tcPr>
            <w:tcW w:w="2582" w:type="dxa"/>
            <w:gridSpan w:val="3"/>
            <w:tcBorders>
              <w:top w:val="single" w:sz="6" w:space="0" w:color="0C080C"/>
              <w:left w:val="nil"/>
              <w:bottom w:val="single" w:sz="6" w:space="0" w:color="0C080C"/>
              <w:right w:val="single" w:sz="6" w:space="0" w:color="0C080C"/>
            </w:tcBorders>
            <w:vAlign w:val="center"/>
            <w:hideMark/>
          </w:tcPr>
          <w:p w:rsidR="00B35F7D" w:rsidRPr="002F02FE" w:rsidRDefault="00B35F7D" w:rsidP="002F02FE">
            <w:pPr>
              <w:spacing w:after="12"/>
              <w:ind w:left="50"/>
              <w:jc w:val="center"/>
              <w:rPr>
                <w:rFonts w:ascii="Times New Roman" w:hAnsi="Times New Roman"/>
                <w:b/>
                <w:color w:val="000000"/>
                <w:sz w:val="17"/>
              </w:rPr>
            </w:pPr>
            <w:r w:rsidRPr="002F02FE">
              <w:rPr>
                <w:rFonts w:ascii="Times New Roman" w:hAnsi="Times New Roman"/>
                <w:b/>
                <w:color w:val="000000"/>
                <w:sz w:val="17"/>
              </w:rPr>
              <w:t xml:space="preserve">Результаты ГИА </w:t>
            </w:r>
          </w:p>
        </w:tc>
        <w:tc>
          <w:tcPr>
            <w:tcW w:w="1560" w:type="dxa"/>
            <w:vMerge w:val="restart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vAlign w:val="center"/>
            <w:hideMark/>
          </w:tcPr>
          <w:p w:rsidR="00B35F7D" w:rsidRPr="002F02FE" w:rsidRDefault="00B35F7D" w:rsidP="002F02FE">
            <w:pPr>
              <w:spacing w:after="12"/>
              <w:ind w:left="50"/>
              <w:jc w:val="center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b/>
                <w:color w:val="000000"/>
                <w:sz w:val="17"/>
              </w:rPr>
              <w:t xml:space="preserve"> </w:t>
            </w:r>
          </w:p>
          <w:p w:rsidR="00B35F7D" w:rsidRPr="002F02FE" w:rsidRDefault="00B35F7D" w:rsidP="002F02FE">
            <w:pPr>
              <w:spacing w:line="266" w:lineRule="auto"/>
              <w:ind w:left="720" w:hanging="530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b/>
                <w:color w:val="000000"/>
                <w:sz w:val="17"/>
              </w:rPr>
              <w:t xml:space="preserve">Дополнительные </w:t>
            </w:r>
            <w:r w:rsidRPr="002F02FE">
              <w:rPr>
                <w:rFonts w:ascii="Times New Roman" w:hAnsi="Times New Roman"/>
                <w:b/>
                <w:color w:val="00072D"/>
                <w:sz w:val="17"/>
              </w:rPr>
              <w:t>баллы</w:t>
            </w:r>
            <w:r w:rsidRPr="002F02FE">
              <w:rPr>
                <w:rFonts w:ascii="Times New Roman" w:hAnsi="Times New Roman"/>
                <w:b/>
                <w:color w:val="000000"/>
                <w:sz w:val="17"/>
              </w:rPr>
              <w:t xml:space="preserve"> </w:t>
            </w:r>
          </w:p>
          <w:p w:rsidR="00B35F7D" w:rsidRPr="002F02FE" w:rsidRDefault="00B35F7D" w:rsidP="002F02FE">
            <w:pPr>
              <w:ind w:left="-17"/>
              <w:rPr>
                <w:rFonts w:eastAsia="Calibri" w:cs="Calibri"/>
                <w:color w:val="000000"/>
              </w:rPr>
            </w:pPr>
            <w:r w:rsidRPr="002F02FE"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 xml:space="preserve"> </w:t>
            </w:r>
          </w:p>
        </w:tc>
        <w:tc>
          <w:tcPr>
            <w:tcW w:w="1119" w:type="dxa"/>
            <w:vMerge w:val="restart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B35F7D" w:rsidRPr="002F02FE" w:rsidRDefault="00B35F7D" w:rsidP="002F02FE">
            <w:pPr>
              <w:spacing w:after="11"/>
              <w:ind w:left="53"/>
              <w:jc w:val="center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b/>
                <w:color w:val="000000"/>
                <w:sz w:val="17"/>
              </w:rPr>
              <w:t xml:space="preserve"> </w:t>
            </w:r>
          </w:p>
          <w:p w:rsidR="00B35F7D" w:rsidRPr="002F02FE" w:rsidRDefault="00B35F7D" w:rsidP="002F02FE">
            <w:pPr>
              <w:ind w:left="538" w:hanging="382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b/>
                <w:color w:val="000000"/>
                <w:sz w:val="17"/>
              </w:rPr>
              <w:t xml:space="preserve">Суммарный </w:t>
            </w:r>
            <w:r w:rsidRPr="002F02FE">
              <w:rPr>
                <w:rFonts w:ascii="Times New Roman" w:hAnsi="Times New Roman"/>
                <w:b/>
                <w:color w:val="030326"/>
                <w:sz w:val="17"/>
              </w:rPr>
              <w:t>балл</w:t>
            </w:r>
            <w:r w:rsidRPr="002F02FE">
              <w:rPr>
                <w:rFonts w:ascii="Times New Roman" w:hAnsi="Times New Roman"/>
                <w:b/>
                <w:color w:val="000000"/>
                <w:sz w:val="17"/>
              </w:rPr>
              <w:t xml:space="preserve"> </w:t>
            </w:r>
          </w:p>
        </w:tc>
        <w:tc>
          <w:tcPr>
            <w:tcW w:w="1232" w:type="dxa"/>
            <w:vMerge w:val="restart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B35F7D" w:rsidRPr="002F02FE" w:rsidRDefault="00B35F7D" w:rsidP="002F02FE">
            <w:pPr>
              <w:ind w:left="58"/>
              <w:jc w:val="center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b/>
                <w:color w:val="000000"/>
                <w:sz w:val="20"/>
              </w:rPr>
              <w:t xml:space="preserve"> </w:t>
            </w:r>
          </w:p>
          <w:p w:rsidR="00B35F7D" w:rsidRPr="002F02FE" w:rsidRDefault="00B35F7D" w:rsidP="002F02FE">
            <w:pPr>
              <w:ind w:left="297"/>
              <w:jc w:val="center"/>
              <w:rPr>
                <w:rFonts w:eastAsia="Calibri" w:cs="Calibri"/>
                <w:color w:val="000000"/>
              </w:rPr>
            </w:pPr>
            <w:r w:rsidRPr="002F02FE">
              <w:rPr>
                <w:rFonts w:ascii="Bookman Old Style" w:eastAsia="Bookman Old Style" w:hAnsi="Bookman Old Style" w:cs="Bookman Old Style"/>
                <w:b/>
                <w:color w:val="000000"/>
                <w:sz w:val="17"/>
              </w:rPr>
              <w:t xml:space="preserve"> </w:t>
            </w:r>
          </w:p>
          <w:p w:rsidR="00B35F7D" w:rsidRPr="002F02FE" w:rsidRDefault="00B35F7D" w:rsidP="002F02FE">
            <w:pPr>
              <w:ind w:left="136" w:right="51"/>
              <w:jc w:val="center"/>
              <w:rPr>
                <w:rFonts w:eastAsia="Calibri" w:cs="Calibri"/>
                <w:color w:val="000000"/>
              </w:rPr>
            </w:pPr>
            <w:r w:rsidRPr="002F02FE">
              <w:rPr>
                <w:rFonts w:ascii="Bookman Old Style" w:eastAsia="Bookman Old Style" w:hAnsi="Bookman Old Style" w:cs="Bookman Old Style"/>
                <w:b/>
                <w:color w:val="000000"/>
                <w:sz w:val="17"/>
              </w:rPr>
              <w:t xml:space="preserve">Средний балл аттестата </w:t>
            </w:r>
          </w:p>
        </w:tc>
        <w:tc>
          <w:tcPr>
            <w:tcW w:w="1153" w:type="dxa"/>
            <w:vMerge w:val="restart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B35F7D" w:rsidRPr="002F02FE" w:rsidRDefault="00B35F7D" w:rsidP="002F02FE">
            <w:pPr>
              <w:spacing w:after="11"/>
              <w:ind w:left="53"/>
              <w:jc w:val="center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b/>
                <w:color w:val="000000"/>
                <w:sz w:val="17"/>
              </w:rPr>
              <w:t xml:space="preserve"> </w:t>
            </w:r>
          </w:p>
          <w:p w:rsidR="00B35F7D" w:rsidRPr="002F02FE" w:rsidRDefault="00B35F7D" w:rsidP="002F02FE">
            <w:pPr>
              <w:ind w:left="365" w:hanging="269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b/>
                <w:color w:val="000000"/>
                <w:sz w:val="17"/>
              </w:rPr>
              <w:t>Рейти</w:t>
            </w:r>
            <w:r w:rsidRPr="002F02FE">
              <w:rPr>
                <w:rFonts w:ascii="Times New Roman" w:hAnsi="Times New Roman"/>
                <w:b/>
                <w:color w:val="000316"/>
                <w:sz w:val="17"/>
              </w:rPr>
              <w:t>нговый</w:t>
            </w:r>
            <w:r w:rsidRPr="002F02FE">
              <w:rPr>
                <w:rFonts w:ascii="Times New Roman" w:hAnsi="Times New Roman"/>
                <w:b/>
                <w:color w:val="000000"/>
                <w:sz w:val="17"/>
              </w:rPr>
              <w:t xml:space="preserve"> номер </w:t>
            </w:r>
          </w:p>
        </w:tc>
        <w:tc>
          <w:tcPr>
            <w:tcW w:w="1584" w:type="dxa"/>
            <w:vMerge w:val="restart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B35F7D" w:rsidRPr="002F02FE" w:rsidRDefault="00B35F7D" w:rsidP="002F02FE">
            <w:pPr>
              <w:ind w:left="52"/>
              <w:jc w:val="center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b/>
                <w:color w:val="000000"/>
                <w:sz w:val="17"/>
              </w:rPr>
              <w:t xml:space="preserve"> </w:t>
            </w:r>
          </w:p>
          <w:p w:rsidR="00B35F7D" w:rsidRPr="002F02FE" w:rsidRDefault="00B35F7D" w:rsidP="002F02FE">
            <w:pPr>
              <w:ind w:left="504" w:firstLine="82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b/>
                <w:color w:val="000000"/>
                <w:sz w:val="17"/>
              </w:rPr>
              <w:t xml:space="preserve">Решение конкурсной комиссии </w:t>
            </w:r>
          </w:p>
        </w:tc>
      </w:tr>
      <w:tr w:rsidR="00B35F7D" w:rsidRPr="002F02FE" w:rsidTr="00B35F7D">
        <w:trPr>
          <w:trHeight w:val="565"/>
        </w:trPr>
        <w:tc>
          <w:tcPr>
            <w:tcW w:w="977" w:type="dxa"/>
            <w:vMerge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vAlign w:val="center"/>
            <w:hideMark/>
          </w:tcPr>
          <w:p w:rsidR="00B35F7D" w:rsidRPr="002F02FE" w:rsidRDefault="00B35F7D" w:rsidP="002F02FE">
            <w:pPr>
              <w:rPr>
                <w:rFonts w:eastAsia="Calibri" w:cs="Calibri"/>
                <w:color w:val="000000"/>
              </w:rPr>
            </w:pPr>
          </w:p>
        </w:tc>
        <w:tc>
          <w:tcPr>
            <w:tcW w:w="1169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B35F7D" w:rsidRPr="002F02FE" w:rsidRDefault="00B35F7D" w:rsidP="002F02FE">
            <w:pPr>
              <w:ind w:left="72"/>
              <w:jc w:val="center"/>
              <w:rPr>
                <w:rFonts w:eastAsia="Calibri" w:cs="Calibri"/>
                <w:color w:val="000000"/>
              </w:rPr>
            </w:pPr>
            <w:r w:rsidRPr="002F02FE">
              <w:rPr>
                <w:rFonts w:ascii="Bookman Old Style" w:eastAsia="Bookman Old Style" w:hAnsi="Bookman Old Style" w:cs="Bookman Old Style"/>
                <w:color w:val="00001A"/>
                <w:sz w:val="17"/>
              </w:rPr>
              <w:t>по</w:t>
            </w:r>
            <w:r w:rsidRPr="002F02FE"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 xml:space="preserve"> </w:t>
            </w:r>
          </w:p>
          <w:p w:rsidR="00B35F7D" w:rsidRPr="002F02FE" w:rsidRDefault="00B35F7D" w:rsidP="002F02FE">
            <w:pPr>
              <w:ind w:left="143" w:right="39"/>
              <w:jc w:val="center"/>
              <w:rPr>
                <w:rFonts w:eastAsia="Calibri" w:cs="Calibri"/>
                <w:color w:val="000000"/>
              </w:rPr>
            </w:pPr>
            <w:r w:rsidRPr="002F02FE"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 xml:space="preserve">русскому языку </w:t>
            </w:r>
          </w:p>
        </w:tc>
        <w:tc>
          <w:tcPr>
            <w:tcW w:w="1115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B35F7D" w:rsidRPr="002F02FE" w:rsidRDefault="00B35F7D" w:rsidP="00B35F7D">
            <w:pPr>
              <w:ind w:left="206" w:firstLine="360"/>
              <w:rPr>
                <w:rFonts w:eastAsia="Calibri" w:cs="Calibri"/>
                <w:color w:val="000000"/>
              </w:rPr>
            </w:pPr>
            <w:r w:rsidRPr="002F02FE"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 xml:space="preserve">по </w:t>
            </w:r>
            <w:proofErr w:type="spellStart"/>
            <w:r w:rsidRPr="002F02FE"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>матем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>-</w:t>
            </w:r>
            <w:r w:rsidRPr="002F02FE"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 xml:space="preserve">е </w:t>
            </w:r>
          </w:p>
        </w:tc>
        <w:tc>
          <w:tcPr>
            <w:tcW w:w="850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B35F7D" w:rsidRDefault="00B35F7D" w:rsidP="002F02FE">
            <w:pPr>
              <w:ind w:left="144"/>
              <w:jc w:val="center"/>
              <w:rPr>
                <w:rFonts w:ascii="Bookman Old Style" w:eastAsia="Bookman Old Style" w:hAnsi="Bookman Old Style" w:cs="Bookman Old Style"/>
                <w:color w:val="000716"/>
                <w:sz w:val="17"/>
              </w:rPr>
            </w:pPr>
            <w:r>
              <w:rPr>
                <w:rFonts w:ascii="Bookman Old Style" w:eastAsia="Bookman Old Style" w:hAnsi="Bookman Old Style" w:cs="Bookman Old Style"/>
                <w:color w:val="000716"/>
                <w:sz w:val="17"/>
              </w:rPr>
              <w:t>по</w:t>
            </w:r>
          </w:p>
          <w:p w:rsidR="00B35F7D" w:rsidRPr="002F02FE" w:rsidRDefault="00B35F7D" w:rsidP="002F02FE">
            <w:pPr>
              <w:ind w:left="144"/>
              <w:jc w:val="center"/>
              <w:rPr>
                <w:rFonts w:eastAsia="Calibri" w:cs="Calibri"/>
                <w:color w:val="000000"/>
              </w:rPr>
            </w:pPr>
            <w:r>
              <w:rPr>
                <w:rFonts w:ascii="Bookman Old Style" w:eastAsia="Bookman Old Style" w:hAnsi="Bookman Old Style" w:cs="Bookman Old Style"/>
                <w:color w:val="000716"/>
                <w:sz w:val="17"/>
              </w:rPr>
              <w:t xml:space="preserve"> химии</w:t>
            </w:r>
            <w:r w:rsidRPr="002F02FE"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 xml:space="preserve">  </w:t>
            </w:r>
          </w:p>
        </w:tc>
        <w:tc>
          <w:tcPr>
            <w:tcW w:w="97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</w:tcPr>
          <w:p w:rsidR="00B35F7D" w:rsidRDefault="00B35F7D" w:rsidP="002F02FE">
            <w:pPr>
              <w:ind w:left="76"/>
              <w:jc w:val="center"/>
              <w:rPr>
                <w:rFonts w:ascii="Bookman Old Style" w:eastAsia="Bookman Old Style" w:hAnsi="Bookman Old Style" w:cs="Bookman Old Style"/>
                <w:color w:val="000000"/>
                <w:sz w:val="17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>по</w:t>
            </w:r>
          </w:p>
          <w:p w:rsidR="00B35F7D" w:rsidRDefault="00B35F7D" w:rsidP="002F02FE">
            <w:pPr>
              <w:ind w:left="76"/>
              <w:jc w:val="center"/>
              <w:rPr>
                <w:rFonts w:ascii="Bookman Old Style" w:eastAsia="Bookman Old Style" w:hAnsi="Bookman Old Style" w:cs="Bookman Old Style"/>
                <w:color w:val="000000"/>
                <w:sz w:val="17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>биологии</w:t>
            </w:r>
          </w:p>
          <w:p w:rsidR="00B35F7D" w:rsidRPr="002F02FE" w:rsidRDefault="00B35F7D" w:rsidP="002F02FE">
            <w:pPr>
              <w:ind w:left="76"/>
              <w:jc w:val="center"/>
              <w:rPr>
                <w:rFonts w:ascii="Bookman Old Style" w:eastAsia="Bookman Old Style" w:hAnsi="Bookman Old Style" w:cs="Bookman Old Style"/>
                <w:color w:val="000000"/>
                <w:sz w:val="17"/>
              </w:rPr>
            </w:pPr>
          </w:p>
        </w:tc>
        <w:tc>
          <w:tcPr>
            <w:tcW w:w="97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B35F7D" w:rsidRPr="002F02FE" w:rsidRDefault="00B35F7D" w:rsidP="002F02FE">
            <w:pPr>
              <w:ind w:left="76"/>
              <w:jc w:val="center"/>
              <w:rPr>
                <w:rFonts w:eastAsia="Calibri" w:cs="Calibri"/>
                <w:color w:val="000000"/>
              </w:rPr>
            </w:pPr>
            <w:r w:rsidRPr="002F02FE"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 xml:space="preserve">по </w:t>
            </w:r>
          </w:p>
          <w:p w:rsidR="00B35F7D" w:rsidRPr="002F02FE" w:rsidRDefault="00B35F7D" w:rsidP="002F02FE">
            <w:pPr>
              <w:ind w:left="288" w:hanging="120"/>
              <w:rPr>
                <w:rFonts w:eastAsia="Calibri" w:cs="Calibri"/>
                <w:color w:val="000000"/>
              </w:rPr>
            </w:pPr>
            <w:r w:rsidRPr="002F02FE"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 xml:space="preserve">русскому </w:t>
            </w:r>
            <w:r w:rsidRPr="002F02FE">
              <w:rPr>
                <w:rFonts w:ascii="Bookman Old Style" w:eastAsia="Bookman Old Style" w:hAnsi="Bookman Old Style" w:cs="Bookman Old Style"/>
                <w:color w:val="001316"/>
                <w:sz w:val="17"/>
              </w:rPr>
              <w:t>языку</w:t>
            </w:r>
            <w:r w:rsidRPr="002F02FE"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 xml:space="preserve"> </w:t>
            </w:r>
          </w:p>
        </w:tc>
        <w:tc>
          <w:tcPr>
            <w:tcW w:w="881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B35F7D" w:rsidRDefault="00B35F7D" w:rsidP="00B35F7D">
            <w:pPr>
              <w:ind w:left="137"/>
              <w:rPr>
                <w:rFonts w:ascii="Bookman Old Style" w:eastAsia="Bookman Old Style" w:hAnsi="Bookman Old Style" w:cs="Bookman Old Style"/>
                <w:color w:val="000000"/>
                <w:sz w:val="17"/>
              </w:rPr>
            </w:pPr>
            <w:r w:rsidRPr="002F02FE"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 xml:space="preserve">по </w:t>
            </w:r>
          </w:p>
          <w:p w:rsidR="00B35F7D" w:rsidRPr="002F02FE" w:rsidRDefault="00B35F7D" w:rsidP="00B35F7D">
            <w:pPr>
              <w:ind w:left="137"/>
              <w:rPr>
                <w:rFonts w:eastAsia="Calibri" w:cs="Calibri"/>
                <w:color w:val="000000"/>
              </w:rPr>
            </w:pPr>
            <w:proofErr w:type="gramStart"/>
            <w:r w:rsidRPr="002F02FE"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>мат</w:t>
            </w:r>
            <w:r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>-</w:t>
            </w:r>
            <w:proofErr w:type="spellStart"/>
            <w:r w:rsidRPr="002F02FE"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>ке</w:t>
            </w:r>
            <w:proofErr w:type="spellEnd"/>
            <w:proofErr w:type="gramEnd"/>
            <w:r w:rsidRPr="002F02FE"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 xml:space="preserve"> </w:t>
            </w:r>
          </w:p>
        </w:tc>
        <w:tc>
          <w:tcPr>
            <w:tcW w:w="836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B35F7D" w:rsidRDefault="00B35F7D" w:rsidP="002F02FE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17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>по</w:t>
            </w:r>
          </w:p>
          <w:p w:rsidR="00B35F7D" w:rsidRPr="002F02FE" w:rsidRDefault="00B35F7D" w:rsidP="002F02FE">
            <w:pPr>
              <w:jc w:val="center"/>
              <w:rPr>
                <w:rFonts w:eastAsia="Calibri" w:cs="Calibri"/>
                <w:color w:val="000000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>химии</w:t>
            </w:r>
          </w:p>
        </w:tc>
        <w:tc>
          <w:tcPr>
            <w:tcW w:w="865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</w:tcPr>
          <w:p w:rsidR="00B35F7D" w:rsidRPr="002F02FE" w:rsidRDefault="00B35F7D" w:rsidP="00B35F7D">
            <w:pPr>
              <w:jc w:val="center"/>
              <w:rPr>
                <w:rFonts w:eastAsia="Calibri" w:cs="Calibri"/>
                <w:color w:val="000000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>п</w:t>
            </w:r>
            <w:r w:rsidRPr="00B35F7D"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>о биологии</w:t>
            </w:r>
          </w:p>
        </w:tc>
        <w:tc>
          <w:tcPr>
            <w:tcW w:w="1560" w:type="dxa"/>
            <w:vMerge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vAlign w:val="center"/>
            <w:hideMark/>
          </w:tcPr>
          <w:p w:rsidR="00B35F7D" w:rsidRPr="002F02FE" w:rsidRDefault="00B35F7D" w:rsidP="002F02FE">
            <w:pPr>
              <w:rPr>
                <w:rFonts w:eastAsia="Calibri" w:cs="Calibri"/>
                <w:color w:val="000000"/>
              </w:rPr>
            </w:pPr>
          </w:p>
        </w:tc>
        <w:tc>
          <w:tcPr>
            <w:tcW w:w="1119" w:type="dxa"/>
            <w:vMerge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vAlign w:val="center"/>
            <w:hideMark/>
          </w:tcPr>
          <w:p w:rsidR="00B35F7D" w:rsidRPr="002F02FE" w:rsidRDefault="00B35F7D" w:rsidP="002F02FE">
            <w:pPr>
              <w:rPr>
                <w:rFonts w:eastAsia="Calibri" w:cs="Calibri"/>
                <w:color w:val="000000"/>
              </w:rPr>
            </w:pPr>
          </w:p>
        </w:tc>
        <w:tc>
          <w:tcPr>
            <w:tcW w:w="1232" w:type="dxa"/>
            <w:vMerge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vAlign w:val="center"/>
            <w:hideMark/>
          </w:tcPr>
          <w:p w:rsidR="00B35F7D" w:rsidRPr="002F02FE" w:rsidRDefault="00B35F7D" w:rsidP="002F02FE">
            <w:pPr>
              <w:rPr>
                <w:rFonts w:eastAsia="Calibri" w:cs="Calibri"/>
                <w:color w:val="000000"/>
              </w:rPr>
            </w:pPr>
          </w:p>
        </w:tc>
        <w:tc>
          <w:tcPr>
            <w:tcW w:w="1153" w:type="dxa"/>
            <w:vMerge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vAlign w:val="center"/>
            <w:hideMark/>
          </w:tcPr>
          <w:p w:rsidR="00B35F7D" w:rsidRPr="002F02FE" w:rsidRDefault="00B35F7D" w:rsidP="002F02FE">
            <w:pPr>
              <w:rPr>
                <w:rFonts w:eastAsia="Calibri" w:cs="Calibri"/>
                <w:color w:val="000000"/>
              </w:rPr>
            </w:pPr>
          </w:p>
        </w:tc>
        <w:tc>
          <w:tcPr>
            <w:tcW w:w="1584" w:type="dxa"/>
            <w:vMerge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vAlign w:val="center"/>
            <w:hideMark/>
          </w:tcPr>
          <w:p w:rsidR="00B35F7D" w:rsidRPr="002F02FE" w:rsidRDefault="00B35F7D" w:rsidP="002F02FE">
            <w:pPr>
              <w:rPr>
                <w:rFonts w:eastAsia="Calibri" w:cs="Calibri"/>
                <w:color w:val="000000"/>
              </w:rPr>
            </w:pPr>
          </w:p>
        </w:tc>
      </w:tr>
      <w:tr w:rsidR="00B35F7D" w:rsidRPr="002F02FE" w:rsidTr="00B35F7D">
        <w:trPr>
          <w:trHeight w:val="429"/>
        </w:trPr>
        <w:tc>
          <w:tcPr>
            <w:tcW w:w="97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B35F7D" w:rsidRPr="002F02FE" w:rsidRDefault="00B35F7D" w:rsidP="002F02FE">
            <w:pPr>
              <w:ind w:left="142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169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B35F7D" w:rsidRPr="002F02FE" w:rsidRDefault="00B35F7D" w:rsidP="002F02FE">
            <w:pPr>
              <w:ind w:left="135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115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B35F7D" w:rsidRPr="002F02FE" w:rsidRDefault="00B35F7D" w:rsidP="002F02FE">
            <w:pPr>
              <w:ind w:left="132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B35F7D" w:rsidRPr="002F02FE" w:rsidRDefault="00B35F7D" w:rsidP="002F02FE">
            <w:pPr>
              <w:ind w:left="134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97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</w:tcPr>
          <w:p w:rsidR="00B35F7D" w:rsidRPr="002F02FE" w:rsidRDefault="00B35F7D" w:rsidP="002F02FE">
            <w:pPr>
              <w:ind w:left="144"/>
              <w:rPr>
                <w:rFonts w:ascii="Times New Roman" w:hAnsi="Times New Roman"/>
                <w:color w:val="000000"/>
                <w:sz w:val="17"/>
              </w:rPr>
            </w:pPr>
          </w:p>
        </w:tc>
        <w:tc>
          <w:tcPr>
            <w:tcW w:w="97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B35F7D" w:rsidRPr="002F02FE" w:rsidRDefault="00B35F7D" w:rsidP="002F02FE">
            <w:pPr>
              <w:ind w:left="144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881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B35F7D" w:rsidRPr="002F02FE" w:rsidRDefault="00B35F7D" w:rsidP="002F02FE">
            <w:pPr>
              <w:ind w:left="130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836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B35F7D" w:rsidRPr="002F02FE" w:rsidRDefault="00B35F7D" w:rsidP="002F02FE">
            <w:pPr>
              <w:ind w:left="130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865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</w:tcPr>
          <w:p w:rsidR="00B35F7D" w:rsidRPr="002F02FE" w:rsidRDefault="00B35F7D" w:rsidP="002F02FE">
            <w:pPr>
              <w:ind w:left="127"/>
              <w:rPr>
                <w:rFonts w:ascii="Times New Roman" w:hAnsi="Times New Roman"/>
                <w:color w:val="000000"/>
                <w:sz w:val="17"/>
              </w:rPr>
            </w:pPr>
          </w:p>
        </w:tc>
        <w:tc>
          <w:tcPr>
            <w:tcW w:w="1560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B35F7D" w:rsidRPr="002F02FE" w:rsidRDefault="00B35F7D" w:rsidP="002F02FE">
            <w:pPr>
              <w:ind w:left="127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119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B35F7D" w:rsidRPr="002F02FE" w:rsidRDefault="00B35F7D" w:rsidP="002F02FE">
            <w:pPr>
              <w:ind w:left="120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32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B35F7D" w:rsidRPr="002F02FE" w:rsidRDefault="00B35F7D" w:rsidP="002F02FE">
            <w:pPr>
              <w:ind w:left="7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</w:p>
        </w:tc>
        <w:tc>
          <w:tcPr>
            <w:tcW w:w="1153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B35F7D" w:rsidRPr="002F02FE" w:rsidRDefault="00B35F7D" w:rsidP="002F02FE">
            <w:pPr>
              <w:ind w:left="144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1"/>
              </w:rPr>
              <w:t xml:space="preserve"> </w:t>
            </w:r>
          </w:p>
        </w:tc>
        <w:tc>
          <w:tcPr>
            <w:tcW w:w="1584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B35F7D" w:rsidRPr="002F02FE" w:rsidRDefault="00B35F7D" w:rsidP="002F02FE">
            <w:pPr>
              <w:ind w:left="115"/>
              <w:rPr>
                <w:rFonts w:eastAsia="Calibri" w:cs="Calibri"/>
                <w:color w:val="000000"/>
              </w:rPr>
            </w:pPr>
            <w:r w:rsidRPr="002F02FE"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 xml:space="preserve"> </w:t>
            </w:r>
          </w:p>
        </w:tc>
      </w:tr>
      <w:tr w:rsidR="00B35F7D" w:rsidRPr="002F02FE" w:rsidTr="00B35F7D">
        <w:trPr>
          <w:trHeight w:val="438"/>
        </w:trPr>
        <w:tc>
          <w:tcPr>
            <w:tcW w:w="97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B35F7D" w:rsidRPr="002F02FE" w:rsidRDefault="00B35F7D" w:rsidP="002F02FE">
            <w:pPr>
              <w:ind w:left="137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169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B35F7D" w:rsidRPr="002F02FE" w:rsidRDefault="00B35F7D" w:rsidP="002F02FE">
            <w:pPr>
              <w:ind w:left="135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115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B35F7D" w:rsidRPr="002F02FE" w:rsidRDefault="00B35F7D" w:rsidP="002F02FE">
            <w:pPr>
              <w:ind w:left="132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B35F7D" w:rsidRPr="002F02FE" w:rsidRDefault="00B35F7D" w:rsidP="002F02FE">
            <w:pPr>
              <w:ind w:left="134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97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</w:tcPr>
          <w:p w:rsidR="00B35F7D" w:rsidRPr="002F02FE" w:rsidRDefault="00B35F7D" w:rsidP="002F02FE">
            <w:pPr>
              <w:ind w:left="125"/>
              <w:rPr>
                <w:rFonts w:ascii="Courier New" w:eastAsia="Courier New" w:hAnsi="Courier New" w:cs="Courier New"/>
                <w:color w:val="000000"/>
                <w:sz w:val="17"/>
              </w:rPr>
            </w:pPr>
          </w:p>
        </w:tc>
        <w:tc>
          <w:tcPr>
            <w:tcW w:w="97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B35F7D" w:rsidRPr="002F02FE" w:rsidRDefault="00B35F7D" w:rsidP="002F02FE">
            <w:pPr>
              <w:ind w:left="125"/>
              <w:rPr>
                <w:rFonts w:eastAsia="Calibri" w:cs="Calibri"/>
                <w:color w:val="000000"/>
              </w:rPr>
            </w:pPr>
            <w:r w:rsidRPr="002F02FE">
              <w:rPr>
                <w:rFonts w:ascii="Courier New" w:eastAsia="Courier New" w:hAnsi="Courier New" w:cs="Courier New"/>
                <w:color w:val="000000"/>
                <w:sz w:val="17"/>
              </w:rPr>
              <w:t xml:space="preserve"> </w:t>
            </w:r>
          </w:p>
        </w:tc>
        <w:tc>
          <w:tcPr>
            <w:tcW w:w="881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B35F7D" w:rsidRPr="002F02FE" w:rsidRDefault="00B35F7D" w:rsidP="002F02FE">
            <w:pPr>
              <w:ind w:left="130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836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B35F7D" w:rsidRPr="002F02FE" w:rsidRDefault="00B35F7D" w:rsidP="002F02FE">
            <w:pPr>
              <w:ind w:left="130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865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</w:tcPr>
          <w:p w:rsidR="00B35F7D" w:rsidRPr="002F02FE" w:rsidRDefault="00B35F7D" w:rsidP="002F02FE">
            <w:pPr>
              <w:ind w:left="127"/>
              <w:rPr>
                <w:rFonts w:ascii="Times New Roman" w:hAnsi="Times New Roman"/>
                <w:color w:val="000000"/>
                <w:sz w:val="17"/>
              </w:rPr>
            </w:pPr>
          </w:p>
        </w:tc>
        <w:tc>
          <w:tcPr>
            <w:tcW w:w="1560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B35F7D" w:rsidRPr="002F02FE" w:rsidRDefault="00B35F7D" w:rsidP="002F02FE">
            <w:pPr>
              <w:ind w:left="127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119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B35F7D" w:rsidRPr="002F02FE" w:rsidRDefault="00B35F7D" w:rsidP="002F02FE">
            <w:pPr>
              <w:ind w:left="122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32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B35F7D" w:rsidRPr="002F02FE" w:rsidRDefault="00B35F7D" w:rsidP="002F02FE">
            <w:pPr>
              <w:ind w:left="7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</w:p>
        </w:tc>
        <w:tc>
          <w:tcPr>
            <w:tcW w:w="1153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B35F7D" w:rsidRPr="002F02FE" w:rsidRDefault="00B35F7D" w:rsidP="002F02FE">
            <w:pPr>
              <w:ind w:left="106"/>
              <w:rPr>
                <w:rFonts w:eastAsia="Calibri" w:cs="Calibri"/>
                <w:color w:val="000000"/>
              </w:rPr>
            </w:pPr>
            <w:r w:rsidRPr="002F02FE">
              <w:rPr>
                <w:rFonts w:ascii="Courier New" w:eastAsia="Courier New" w:hAnsi="Courier New" w:cs="Courier New"/>
                <w:color w:val="000000"/>
                <w:sz w:val="17"/>
              </w:rPr>
              <w:t xml:space="preserve"> </w:t>
            </w:r>
          </w:p>
        </w:tc>
        <w:tc>
          <w:tcPr>
            <w:tcW w:w="1584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B35F7D" w:rsidRPr="002F02FE" w:rsidRDefault="00B35F7D" w:rsidP="002F02FE">
            <w:pPr>
              <w:ind w:left="113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</w:tr>
      <w:tr w:rsidR="00B35F7D" w:rsidRPr="002F02FE" w:rsidTr="00B35F7D">
        <w:trPr>
          <w:trHeight w:val="440"/>
        </w:trPr>
        <w:tc>
          <w:tcPr>
            <w:tcW w:w="97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B35F7D" w:rsidRPr="002F02FE" w:rsidRDefault="00B35F7D" w:rsidP="002F02FE">
            <w:pPr>
              <w:ind w:left="132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169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B35F7D" w:rsidRPr="002F02FE" w:rsidRDefault="00B35F7D" w:rsidP="002F02FE">
            <w:pPr>
              <w:ind w:left="125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115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B35F7D" w:rsidRPr="002F02FE" w:rsidRDefault="00B35F7D" w:rsidP="002F02FE">
            <w:pPr>
              <w:ind w:left="127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B35F7D" w:rsidRPr="002F02FE" w:rsidRDefault="00B35F7D" w:rsidP="002F02FE">
            <w:pPr>
              <w:ind w:left="130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97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</w:tcPr>
          <w:p w:rsidR="00B35F7D" w:rsidRPr="002F02FE" w:rsidRDefault="00B35F7D" w:rsidP="002F02FE">
            <w:pPr>
              <w:ind w:left="139"/>
              <w:rPr>
                <w:rFonts w:ascii="Times New Roman" w:hAnsi="Times New Roman"/>
                <w:color w:val="000000"/>
                <w:sz w:val="17"/>
              </w:rPr>
            </w:pPr>
          </w:p>
        </w:tc>
        <w:tc>
          <w:tcPr>
            <w:tcW w:w="97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B35F7D" w:rsidRPr="002F02FE" w:rsidRDefault="00B35F7D" w:rsidP="002F02FE">
            <w:pPr>
              <w:ind w:left="139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881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B35F7D" w:rsidRPr="002F02FE" w:rsidRDefault="00B35F7D" w:rsidP="002F02FE">
            <w:pPr>
              <w:ind w:left="120"/>
              <w:rPr>
                <w:rFonts w:eastAsia="Calibri" w:cs="Calibri"/>
                <w:color w:val="000000"/>
              </w:rPr>
            </w:pPr>
            <w:r w:rsidRPr="002F02FE">
              <w:rPr>
                <w:rFonts w:ascii="Consolas" w:eastAsia="Consolas" w:hAnsi="Consolas" w:cs="Consolas"/>
                <w:color w:val="000000"/>
                <w:sz w:val="17"/>
              </w:rPr>
              <w:t xml:space="preserve"> </w:t>
            </w:r>
          </w:p>
        </w:tc>
        <w:tc>
          <w:tcPr>
            <w:tcW w:w="836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B35F7D" w:rsidRPr="002F02FE" w:rsidRDefault="00B35F7D" w:rsidP="002F02FE">
            <w:pPr>
              <w:ind w:left="125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865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</w:tcPr>
          <w:p w:rsidR="00B35F7D" w:rsidRPr="002F02FE" w:rsidRDefault="00B35F7D" w:rsidP="002F02FE">
            <w:pPr>
              <w:ind w:left="120"/>
              <w:rPr>
                <w:rFonts w:ascii="Times New Roman" w:hAnsi="Times New Roman"/>
                <w:color w:val="000000"/>
                <w:sz w:val="17"/>
              </w:rPr>
            </w:pPr>
          </w:p>
        </w:tc>
        <w:tc>
          <w:tcPr>
            <w:tcW w:w="1560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B35F7D" w:rsidRPr="002F02FE" w:rsidRDefault="00B35F7D" w:rsidP="002F02FE">
            <w:pPr>
              <w:ind w:left="120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119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B35F7D" w:rsidRPr="002F02FE" w:rsidRDefault="00B35F7D" w:rsidP="002F02FE">
            <w:pPr>
              <w:ind w:left="122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32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B35F7D" w:rsidRPr="002F02FE" w:rsidRDefault="00B35F7D" w:rsidP="002F02FE">
            <w:pPr>
              <w:ind w:left="7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</w:p>
        </w:tc>
        <w:tc>
          <w:tcPr>
            <w:tcW w:w="1153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B35F7D" w:rsidRPr="002F02FE" w:rsidRDefault="00B35F7D" w:rsidP="002F02FE">
            <w:pPr>
              <w:ind w:left="113"/>
              <w:rPr>
                <w:rFonts w:eastAsia="Calibri" w:cs="Calibri"/>
                <w:color w:val="000000"/>
              </w:rPr>
            </w:pPr>
            <w:r w:rsidRPr="002F02FE">
              <w:rPr>
                <w:rFonts w:ascii="Consolas" w:eastAsia="Consolas" w:hAnsi="Consolas" w:cs="Consolas"/>
                <w:color w:val="000000"/>
                <w:sz w:val="17"/>
              </w:rPr>
              <w:t xml:space="preserve"> </w:t>
            </w:r>
          </w:p>
        </w:tc>
        <w:tc>
          <w:tcPr>
            <w:tcW w:w="1584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B35F7D" w:rsidRPr="002F02FE" w:rsidRDefault="00B35F7D" w:rsidP="002F02FE">
            <w:pPr>
              <w:ind w:left="110"/>
              <w:rPr>
                <w:rFonts w:eastAsia="Calibri" w:cs="Calibri"/>
                <w:color w:val="000000"/>
              </w:rPr>
            </w:pPr>
            <w:r w:rsidRPr="002F02FE"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 xml:space="preserve"> </w:t>
            </w:r>
          </w:p>
        </w:tc>
      </w:tr>
      <w:tr w:rsidR="00B35F7D" w:rsidRPr="002F02FE" w:rsidTr="00B35F7D">
        <w:trPr>
          <w:trHeight w:val="384"/>
        </w:trPr>
        <w:tc>
          <w:tcPr>
            <w:tcW w:w="97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B35F7D" w:rsidRPr="002F02FE" w:rsidRDefault="00B35F7D" w:rsidP="002F02FE">
            <w:pPr>
              <w:ind w:left="130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169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B35F7D" w:rsidRPr="002F02FE" w:rsidRDefault="00B35F7D" w:rsidP="002F02FE">
            <w:pPr>
              <w:ind w:left="125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115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B35F7D" w:rsidRPr="002F02FE" w:rsidRDefault="00B35F7D" w:rsidP="002F02FE">
            <w:pPr>
              <w:ind w:left="125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B35F7D" w:rsidRPr="002F02FE" w:rsidRDefault="00B35F7D" w:rsidP="002F02FE">
            <w:pPr>
              <w:ind w:left="130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97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</w:tcPr>
          <w:p w:rsidR="00B35F7D" w:rsidRPr="002F02FE" w:rsidRDefault="00B35F7D" w:rsidP="002F02FE">
            <w:pPr>
              <w:ind w:left="139"/>
              <w:rPr>
                <w:rFonts w:ascii="Times New Roman" w:hAnsi="Times New Roman"/>
                <w:color w:val="000000"/>
                <w:sz w:val="17"/>
              </w:rPr>
            </w:pPr>
          </w:p>
        </w:tc>
        <w:tc>
          <w:tcPr>
            <w:tcW w:w="97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B35F7D" w:rsidRPr="002F02FE" w:rsidRDefault="00B35F7D" w:rsidP="002F02FE">
            <w:pPr>
              <w:ind w:left="139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881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B35F7D" w:rsidRPr="002F02FE" w:rsidRDefault="00B35F7D" w:rsidP="002F02FE">
            <w:pPr>
              <w:ind w:left="106"/>
              <w:rPr>
                <w:rFonts w:eastAsia="Calibri" w:cs="Calibri"/>
                <w:color w:val="000000"/>
              </w:rPr>
            </w:pPr>
            <w:r w:rsidRPr="002F02FE">
              <w:rPr>
                <w:rFonts w:ascii="Courier New" w:eastAsia="Courier New" w:hAnsi="Courier New" w:cs="Courier New"/>
                <w:color w:val="000000"/>
                <w:sz w:val="17"/>
              </w:rPr>
              <w:t xml:space="preserve"> </w:t>
            </w:r>
          </w:p>
        </w:tc>
        <w:tc>
          <w:tcPr>
            <w:tcW w:w="836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B35F7D" w:rsidRPr="002F02FE" w:rsidRDefault="00B35F7D" w:rsidP="002F02FE">
            <w:pPr>
              <w:ind w:left="125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865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</w:tcPr>
          <w:p w:rsidR="00B35F7D" w:rsidRPr="002F02FE" w:rsidRDefault="00B35F7D" w:rsidP="002F02FE">
            <w:pPr>
              <w:ind w:left="120"/>
              <w:rPr>
                <w:rFonts w:ascii="Times New Roman" w:hAnsi="Times New Roman"/>
                <w:color w:val="000000"/>
                <w:sz w:val="17"/>
              </w:rPr>
            </w:pPr>
          </w:p>
        </w:tc>
        <w:tc>
          <w:tcPr>
            <w:tcW w:w="1560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B35F7D" w:rsidRPr="002F02FE" w:rsidRDefault="00B35F7D" w:rsidP="002F02FE">
            <w:pPr>
              <w:ind w:left="120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119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B35F7D" w:rsidRPr="002F02FE" w:rsidRDefault="00B35F7D" w:rsidP="002F02FE">
            <w:pPr>
              <w:ind w:left="118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32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B35F7D" w:rsidRPr="002F02FE" w:rsidRDefault="00B35F7D" w:rsidP="002F02FE">
            <w:pPr>
              <w:ind w:left="7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</w:p>
        </w:tc>
        <w:tc>
          <w:tcPr>
            <w:tcW w:w="1153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B35F7D" w:rsidRPr="002F02FE" w:rsidRDefault="00B35F7D" w:rsidP="002F02FE">
            <w:pPr>
              <w:ind w:left="98"/>
              <w:rPr>
                <w:rFonts w:eastAsia="Calibri" w:cs="Calibri"/>
                <w:color w:val="000000"/>
              </w:rPr>
            </w:pPr>
            <w:r w:rsidRPr="002F02FE">
              <w:rPr>
                <w:rFonts w:ascii="Courier New" w:eastAsia="Courier New" w:hAnsi="Courier New" w:cs="Courier New"/>
                <w:color w:val="000000"/>
                <w:sz w:val="17"/>
              </w:rPr>
              <w:t xml:space="preserve"> </w:t>
            </w:r>
          </w:p>
        </w:tc>
        <w:tc>
          <w:tcPr>
            <w:tcW w:w="1584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B35F7D" w:rsidRPr="002F02FE" w:rsidRDefault="00B35F7D" w:rsidP="002F02FE">
            <w:pPr>
              <w:ind w:left="115"/>
              <w:rPr>
                <w:rFonts w:eastAsia="Calibri" w:cs="Calibri"/>
                <w:color w:val="000000"/>
              </w:rPr>
            </w:pPr>
            <w:r w:rsidRPr="002F02FE"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 xml:space="preserve"> </w:t>
            </w:r>
          </w:p>
        </w:tc>
      </w:tr>
      <w:tr w:rsidR="00B35F7D" w:rsidRPr="002F02FE" w:rsidTr="00B35F7D">
        <w:trPr>
          <w:trHeight w:val="517"/>
        </w:trPr>
        <w:tc>
          <w:tcPr>
            <w:tcW w:w="97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B35F7D" w:rsidRPr="002F02FE" w:rsidRDefault="00B35F7D" w:rsidP="002F02FE">
            <w:pPr>
              <w:ind w:left="127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169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B35F7D" w:rsidRPr="002F02FE" w:rsidRDefault="00B35F7D" w:rsidP="002F02FE">
            <w:pPr>
              <w:ind w:left="125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115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B35F7D" w:rsidRPr="002F02FE" w:rsidRDefault="00B35F7D" w:rsidP="002F02FE">
            <w:pPr>
              <w:ind w:left="127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B35F7D" w:rsidRPr="002F02FE" w:rsidRDefault="00B35F7D" w:rsidP="002F02FE">
            <w:pPr>
              <w:ind w:left="130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97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</w:tcPr>
          <w:p w:rsidR="00B35F7D" w:rsidRPr="002F02FE" w:rsidRDefault="00B35F7D" w:rsidP="002F02FE">
            <w:pPr>
              <w:ind w:left="139"/>
              <w:rPr>
                <w:rFonts w:ascii="Times New Roman" w:hAnsi="Times New Roman"/>
                <w:color w:val="000000"/>
                <w:sz w:val="17"/>
              </w:rPr>
            </w:pPr>
          </w:p>
        </w:tc>
        <w:tc>
          <w:tcPr>
            <w:tcW w:w="97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B35F7D" w:rsidRPr="002F02FE" w:rsidRDefault="00B35F7D" w:rsidP="002F02FE">
            <w:pPr>
              <w:ind w:left="139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881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B35F7D" w:rsidRPr="002F02FE" w:rsidRDefault="00B35F7D" w:rsidP="002F02FE">
            <w:pPr>
              <w:ind w:left="106"/>
              <w:rPr>
                <w:rFonts w:eastAsia="Calibri" w:cs="Calibri"/>
                <w:color w:val="000000"/>
              </w:rPr>
            </w:pPr>
            <w:r w:rsidRPr="002F02FE">
              <w:rPr>
                <w:rFonts w:ascii="Courier New" w:eastAsia="Courier New" w:hAnsi="Courier New" w:cs="Courier New"/>
                <w:color w:val="000000"/>
                <w:sz w:val="17"/>
              </w:rPr>
              <w:t xml:space="preserve"> </w:t>
            </w:r>
          </w:p>
        </w:tc>
        <w:tc>
          <w:tcPr>
            <w:tcW w:w="836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B35F7D" w:rsidRPr="002F02FE" w:rsidRDefault="00B35F7D" w:rsidP="002F02FE">
            <w:pPr>
              <w:ind w:left="125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865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</w:tcPr>
          <w:p w:rsidR="00B35F7D" w:rsidRPr="002F02FE" w:rsidRDefault="00B35F7D" w:rsidP="002F02FE">
            <w:pPr>
              <w:ind w:left="120"/>
              <w:rPr>
                <w:rFonts w:ascii="Times New Roman" w:hAnsi="Times New Roman"/>
                <w:color w:val="000000"/>
                <w:sz w:val="17"/>
              </w:rPr>
            </w:pPr>
          </w:p>
        </w:tc>
        <w:tc>
          <w:tcPr>
            <w:tcW w:w="1560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B35F7D" w:rsidRPr="002F02FE" w:rsidRDefault="00B35F7D" w:rsidP="002F02FE">
            <w:pPr>
              <w:ind w:left="120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119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B35F7D" w:rsidRPr="002F02FE" w:rsidRDefault="00B35F7D" w:rsidP="002F02FE">
            <w:pPr>
              <w:ind w:left="118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32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B35F7D" w:rsidRPr="002F02FE" w:rsidRDefault="00B35F7D" w:rsidP="002F02FE">
            <w:pPr>
              <w:ind w:left="7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</w:p>
        </w:tc>
        <w:tc>
          <w:tcPr>
            <w:tcW w:w="1153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B35F7D" w:rsidRPr="002F02FE" w:rsidRDefault="00B35F7D" w:rsidP="002F02FE">
            <w:pPr>
              <w:ind w:left="118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584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B35F7D" w:rsidRPr="002F02FE" w:rsidRDefault="00B35F7D" w:rsidP="002F02FE">
            <w:pPr>
              <w:ind w:left="115"/>
              <w:rPr>
                <w:rFonts w:eastAsia="Calibri" w:cs="Calibri"/>
                <w:color w:val="000000"/>
              </w:rPr>
            </w:pPr>
            <w:r w:rsidRPr="002F02FE"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 xml:space="preserve"> </w:t>
            </w:r>
          </w:p>
        </w:tc>
      </w:tr>
      <w:tr w:rsidR="00B35F7D" w:rsidRPr="002F02FE" w:rsidTr="00B35F7D">
        <w:trPr>
          <w:trHeight w:val="438"/>
        </w:trPr>
        <w:tc>
          <w:tcPr>
            <w:tcW w:w="97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B35F7D" w:rsidRPr="002F02FE" w:rsidRDefault="00B35F7D" w:rsidP="002F02FE">
            <w:pPr>
              <w:ind w:left="125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169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B35F7D" w:rsidRPr="002F02FE" w:rsidRDefault="00B35F7D" w:rsidP="002F02FE">
            <w:pPr>
              <w:ind w:left="120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115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B35F7D" w:rsidRPr="002F02FE" w:rsidRDefault="00B35F7D" w:rsidP="002F02FE">
            <w:pPr>
              <w:ind w:left="125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B35F7D" w:rsidRPr="002F02FE" w:rsidRDefault="00B35F7D" w:rsidP="002F02FE">
            <w:pPr>
              <w:ind w:left="125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97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</w:tcPr>
          <w:p w:rsidR="00B35F7D" w:rsidRPr="002F02FE" w:rsidRDefault="00B35F7D" w:rsidP="002F02FE">
            <w:pPr>
              <w:ind w:left="134"/>
              <w:rPr>
                <w:rFonts w:ascii="Times New Roman" w:hAnsi="Times New Roman"/>
                <w:color w:val="000000"/>
                <w:sz w:val="17"/>
              </w:rPr>
            </w:pPr>
          </w:p>
        </w:tc>
        <w:tc>
          <w:tcPr>
            <w:tcW w:w="97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B35F7D" w:rsidRPr="002F02FE" w:rsidRDefault="00B35F7D" w:rsidP="002F02FE">
            <w:pPr>
              <w:ind w:left="134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881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B35F7D" w:rsidRPr="002F02FE" w:rsidRDefault="00B35F7D" w:rsidP="002F02FE">
            <w:pPr>
              <w:ind w:left="101"/>
              <w:rPr>
                <w:rFonts w:eastAsia="Calibri" w:cs="Calibri"/>
                <w:color w:val="000000"/>
              </w:rPr>
            </w:pPr>
            <w:r w:rsidRPr="002F02FE">
              <w:rPr>
                <w:rFonts w:ascii="Courier New" w:eastAsia="Courier New" w:hAnsi="Courier New" w:cs="Courier New"/>
                <w:color w:val="000000"/>
                <w:sz w:val="17"/>
              </w:rPr>
              <w:t xml:space="preserve"> </w:t>
            </w:r>
          </w:p>
        </w:tc>
        <w:tc>
          <w:tcPr>
            <w:tcW w:w="836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B35F7D" w:rsidRPr="002F02FE" w:rsidRDefault="00B35F7D" w:rsidP="002F02FE">
            <w:pPr>
              <w:ind w:left="101"/>
              <w:rPr>
                <w:rFonts w:eastAsia="Calibri" w:cs="Calibri"/>
                <w:color w:val="000000"/>
              </w:rPr>
            </w:pPr>
            <w:r w:rsidRPr="002F02FE">
              <w:rPr>
                <w:rFonts w:ascii="Courier New" w:eastAsia="Courier New" w:hAnsi="Courier New" w:cs="Courier New"/>
                <w:color w:val="000000"/>
                <w:sz w:val="17"/>
              </w:rPr>
              <w:t xml:space="preserve"> </w:t>
            </w:r>
          </w:p>
        </w:tc>
        <w:tc>
          <w:tcPr>
            <w:tcW w:w="865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</w:tcPr>
          <w:p w:rsidR="00B35F7D" w:rsidRPr="002F02FE" w:rsidRDefault="00B35F7D" w:rsidP="002F02FE">
            <w:pPr>
              <w:ind w:left="103"/>
              <w:rPr>
                <w:rFonts w:ascii="Courier New" w:eastAsia="Courier New" w:hAnsi="Courier New" w:cs="Courier New"/>
                <w:color w:val="000000"/>
                <w:sz w:val="17"/>
              </w:rPr>
            </w:pPr>
          </w:p>
        </w:tc>
        <w:tc>
          <w:tcPr>
            <w:tcW w:w="1560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B35F7D" w:rsidRPr="002F02FE" w:rsidRDefault="00B35F7D" w:rsidP="002F02FE">
            <w:pPr>
              <w:ind w:left="103"/>
              <w:rPr>
                <w:rFonts w:eastAsia="Calibri" w:cs="Calibri"/>
                <w:color w:val="000000"/>
              </w:rPr>
            </w:pPr>
            <w:r w:rsidRPr="002F02FE">
              <w:rPr>
                <w:rFonts w:ascii="Courier New" w:eastAsia="Courier New" w:hAnsi="Courier New" w:cs="Courier New"/>
                <w:color w:val="000000"/>
                <w:sz w:val="17"/>
              </w:rPr>
              <w:t xml:space="preserve"> </w:t>
            </w:r>
          </w:p>
        </w:tc>
        <w:tc>
          <w:tcPr>
            <w:tcW w:w="1119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B35F7D" w:rsidRPr="002F02FE" w:rsidRDefault="00B35F7D" w:rsidP="002F02FE">
            <w:pPr>
              <w:ind w:left="118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32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B35F7D" w:rsidRPr="002F02FE" w:rsidRDefault="00B35F7D" w:rsidP="002F02FE">
            <w:pPr>
              <w:ind w:left="7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</w:p>
        </w:tc>
        <w:tc>
          <w:tcPr>
            <w:tcW w:w="1153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B35F7D" w:rsidRPr="002F02FE" w:rsidRDefault="00B35F7D" w:rsidP="002F02FE">
            <w:pPr>
              <w:ind w:left="110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584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B35F7D" w:rsidRPr="002F02FE" w:rsidRDefault="00B35F7D" w:rsidP="002F02FE">
            <w:pPr>
              <w:ind w:left="110"/>
              <w:rPr>
                <w:rFonts w:eastAsia="Calibri" w:cs="Calibri"/>
                <w:color w:val="000000"/>
              </w:rPr>
            </w:pPr>
            <w:r w:rsidRPr="002F02FE"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 xml:space="preserve"> </w:t>
            </w:r>
          </w:p>
        </w:tc>
      </w:tr>
      <w:tr w:rsidR="00B35F7D" w:rsidRPr="002F02FE" w:rsidTr="00B35F7D">
        <w:trPr>
          <w:trHeight w:val="511"/>
        </w:trPr>
        <w:tc>
          <w:tcPr>
            <w:tcW w:w="97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B35F7D" w:rsidRPr="002F02FE" w:rsidRDefault="00B35F7D" w:rsidP="002F02FE">
            <w:pPr>
              <w:ind w:left="122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169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B35F7D" w:rsidRPr="002F02FE" w:rsidRDefault="00B35F7D" w:rsidP="002F02FE">
            <w:pPr>
              <w:ind w:left="120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115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B35F7D" w:rsidRPr="002F02FE" w:rsidRDefault="00B35F7D" w:rsidP="002F02FE">
            <w:pPr>
              <w:ind w:left="118"/>
              <w:rPr>
                <w:rFonts w:eastAsia="Calibri" w:cs="Calibri"/>
                <w:color w:val="000000"/>
              </w:rPr>
            </w:pPr>
            <w:r w:rsidRPr="002F02FE"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B35F7D" w:rsidRPr="002F02FE" w:rsidRDefault="00B35F7D" w:rsidP="002F02FE">
            <w:pPr>
              <w:ind w:left="125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97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</w:tcPr>
          <w:p w:rsidR="00B35F7D" w:rsidRPr="002F02FE" w:rsidRDefault="00B35F7D" w:rsidP="002F02FE">
            <w:pPr>
              <w:ind w:left="130"/>
              <w:rPr>
                <w:rFonts w:ascii="Consolas" w:eastAsia="Consolas" w:hAnsi="Consolas" w:cs="Consolas"/>
                <w:color w:val="000000"/>
                <w:sz w:val="17"/>
              </w:rPr>
            </w:pPr>
          </w:p>
        </w:tc>
        <w:tc>
          <w:tcPr>
            <w:tcW w:w="97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B35F7D" w:rsidRPr="002F02FE" w:rsidRDefault="00B35F7D" w:rsidP="002F02FE">
            <w:pPr>
              <w:ind w:left="130"/>
              <w:rPr>
                <w:rFonts w:eastAsia="Calibri" w:cs="Calibri"/>
                <w:color w:val="000000"/>
              </w:rPr>
            </w:pPr>
            <w:r w:rsidRPr="002F02FE">
              <w:rPr>
                <w:rFonts w:ascii="Consolas" w:eastAsia="Consolas" w:hAnsi="Consolas" w:cs="Consolas"/>
                <w:color w:val="000000"/>
                <w:sz w:val="17"/>
              </w:rPr>
              <w:t xml:space="preserve"> </w:t>
            </w:r>
          </w:p>
        </w:tc>
        <w:tc>
          <w:tcPr>
            <w:tcW w:w="881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B35F7D" w:rsidRPr="002F02FE" w:rsidRDefault="00B35F7D" w:rsidP="002F02FE">
            <w:pPr>
              <w:ind w:left="120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836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B35F7D" w:rsidRPr="002F02FE" w:rsidRDefault="00B35F7D" w:rsidP="002F02FE">
            <w:pPr>
              <w:ind w:left="120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865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</w:tcPr>
          <w:p w:rsidR="00B35F7D" w:rsidRPr="002F02FE" w:rsidRDefault="00B35F7D" w:rsidP="002F02FE">
            <w:pPr>
              <w:ind w:left="122"/>
              <w:rPr>
                <w:rFonts w:ascii="Times New Roman" w:hAnsi="Times New Roman"/>
                <w:color w:val="000000"/>
                <w:sz w:val="11"/>
              </w:rPr>
            </w:pPr>
          </w:p>
        </w:tc>
        <w:tc>
          <w:tcPr>
            <w:tcW w:w="1560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B35F7D" w:rsidRPr="002F02FE" w:rsidRDefault="00B35F7D" w:rsidP="002F02FE">
            <w:pPr>
              <w:ind w:left="122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1"/>
              </w:rPr>
              <w:t xml:space="preserve"> </w:t>
            </w:r>
          </w:p>
        </w:tc>
        <w:tc>
          <w:tcPr>
            <w:tcW w:w="1119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B35F7D" w:rsidRPr="002F02FE" w:rsidRDefault="00B35F7D" w:rsidP="002F02FE">
            <w:pPr>
              <w:ind w:left="118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32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B35F7D" w:rsidRPr="002F02FE" w:rsidRDefault="00B35F7D" w:rsidP="002F02FE">
            <w:pPr>
              <w:ind w:left="7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</w:p>
        </w:tc>
        <w:tc>
          <w:tcPr>
            <w:tcW w:w="1153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B35F7D" w:rsidRPr="002F02FE" w:rsidRDefault="00B35F7D" w:rsidP="002F02FE">
            <w:pPr>
              <w:ind w:left="94"/>
              <w:rPr>
                <w:rFonts w:eastAsia="Calibri" w:cs="Calibri"/>
                <w:color w:val="000000"/>
              </w:rPr>
            </w:pPr>
            <w:r w:rsidRPr="002F02FE">
              <w:rPr>
                <w:rFonts w:ascii="Courier New" w:eastAsia="Courier New" w:hAnsi="Courier New" w:cs="Courier New"/>
                <w:color w:val="000000"/>
                <w:sz w:val="17"/>
              </w:rPr>
              <w:t xml:space="preserve"> </w:t>
            </w:r>
          </w:p>
        </w:tc>
        <w:tc>
          <w:tcPr>
            <w:tcW w:w="1584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B35F7D" w:rsidRPr="002F02FE" w:rsidRDefault="00B35F7D" w:rsidP="002F02FE">
            <w:pPr>
              <w:ind w:left="115"/>
              <w:rPr>
                <w:rFonts w:eastAsia="Calibri" w:cs="Calibri"/>
                <w:color w:val="000000"/>
              </w:rPr>
            </w:pPr>
            <w:r w:rsidRPr="002F02FE"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 xml:space="preserve"> </w:t>
            </w:r>
          </w:p>
        </w:tc>
      </w:tr>
      <w:tr w:rsidR="00B35F7D" w:rsidRPr="002F02FE" w:rsidTr="00B35F7D">
        <w:trPr>
          <w:trHeight w:val="438"/>
        </w:trPr>
        <w:tc>
          <w:tcPr>
            <w:tcW w:w="97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B35F7D" w:rsidRPr="002F02FE" w:rsidRDefault="00B35F7D" w:rsidP="002F02FE">
            <w:pPr>
              <w:ind w:left="127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169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B35F7D" w:rsidRPr="002F02FE" w:rsidRDefault="00B35F7D" w:rsidP="002F02FE">
            <w:pPr>
              <w:ind w:left="120"/>
              <w:rPr>
                <w:rFonts w:eastAsia="Calibri" w:cs="Calibri"/>
                <w:color w:val="000000"/>
              </w:rPr>
            </w:pPr>
            <w:r w:rsidRPr="002F02FE">
              <w:rPr>
                <w:rFonts w:ascii="Consolas" w:eastAsia="Consolas" w:hAnsi="Consolas" w:cs="Consolas"/>
                <w:color w:val="000000"/>
                <w:sz w:val="17"/>
              </w:rPr>
              <w:t xml:space="preserve"> </w:t>
            </w:r>
          </w:p>
        </w:tc>
        <w:tc>
          <w:tcPr>
            <w:tcW w:w="1115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B35F7D" w:rsidRPr="002F02FE" w:rsidRDefault="00B35F7D" w:rsidP="002F02FE">
            <w:pPr>
              <w:ind w:left="122"/>
              <w:rPr>
                <w:rFonts w:eastAsia="Calibri" w:cs="Calibri"/>
                <w:color w:val="000000"/>
              </w:rPr>
            </w:pPr>
            <w:r w:rsidRPr="002F02FE">
              <w:rPr>
                <w:rFonts w:ascii="Consolas" w:eastAsia="Consolas" w:hAnsi="Consolas" w:cs="Consolas"/>
                <w:color w:val="000000"/>
                <w:sz w:val="17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B35F7D" w:rsidRPr="002F02FE" w:rsidRDefault="00B35F7D" w:rsidP="002F02FE">
            <w:pPr>
              <w:ind w:left="139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1"/>
              </w:rPr>
              <w:t xml:space="preserve"> </w:t>
            </w:r>
          </w:p>
        </w:tc>
        <w:tc>
          <w:tcPr>
            <w:tcW w:w="97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</w:tcPr>
          <w:p w:rsidR="00B35F7D" w:rsidRPr="002F02FE" w:rsidRDefault="00B35F7D" w:rsidP="002F02FE">
            <w:pPr>
              <w:ind w:left="134"/>
              <w:rPr>
                <w:rFonts w:ascii="Times New Roman" w:hAnsi="Times New Roman"/>
                <w:color w:val="000000"/>
                <w:sz w:val="17"/>
              </w:rPr>
            </w:pPr>
          </w:p>
        </w:tc>
        <w:tc>
          <w:tcPr>
            <w:tcW w:w="97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B35F7D" w:rsidRPr="002F02FE" w:rsidRDefault="00B35F7D" w:rsidP="002F02FE">
            <w:pPr>
              <w:ind w:left="134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881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B35F7D" w:rsidRPr="002F02FE" w:rsidRDefault="00B35F7D" w:rsidP="002F02FE">
            <w:pPr>
              <w:ind w:left="106"/>
              <w:rPr>
                <w:rFonts w:eastAsia="Calibri" w:cs="Calibri"/>
                <w:color w:val="000000"/>
              </w:rPr>
            </w:pPr>
            <w:r w:rsidRPr="002F02FE">
              <w:rPr>
                <w:rFonts w:ascii="Courier New" w:eastAsia="Courier New" w:hAnsi="Courier New" w:cs="Courier New"/>
                <w:color w:val="000000"/>
                <w:sz w:val="17"/>
              </w:rPr>
              <w:t xml:space="preserve"> </w:t>
            </w:r>
          </w:p>
        </w:tc>
        <w:tc>
          <w:tcPr>
            <w:tcW w:w="836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B35F7D" w:rsidRPr="002F02FE" w:rsidRDefault="00B35F7D" w:rsidP="002F02FE">
            <w:pPr>
              <w:ind w:left="120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865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</w:tcPr>
          <w:p w:rsidR="00B35F7D" w:rsidRPr="002F02FE" w:rsidRDefault="00B35F7D" w:rsidP="002F02FE">
            <w:pPr>
              <w:ind w:left="103"/>
              <w:rPr>
                <w:rFonts w:ascii="Courier New" w:eastAsia="Courier New" w:hAnsi="Courier New" w:cs="Courier New"/>
                <w:color w:val="000000"/>
                <w:sz w:val="17"/>
              </w:rPr>
            </w:pPr>
          </w:p>
        </w:tc>
        <w:tc>
          <w:tcPr>
            <w:tcW w:w="1560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B35F7D" w:rsidRPr="002F02FE" w:rsidRDefault="00B35F7D" w:rsidP="002F02FE">
            <w:pPr>
              <w:ind w:left="103"/>
              <w:rPr>
                <w:rFonts w:eastAsia="Calibri" w:cs="Calibri"/>
                <w:color w:val="000000"/>
              </w:rPr>
            </w:pPr>
            <w:r w:rsidRPr="002F02FE">
              <w:rPr>
                <w:rFonts w:ascii="Courier New" w:eastAsia="Courier New" w:hAnsi="Courier New" w:cs="Courier New"/>
                <w:color w:val="000000"/>
                <w:sz w:val="17"/>
              </w:rPr>
              <w:t xml:space="preserve"> </w:t>
            </w:r>
          </w:p>
        </w:tc>
        <w:tc>
          <w:tcPr>
            <w:tcW w:w="1119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B35F7D" w:rsidRPr="002F02FE" w:rsidRDefault="00B35F7D" w:rsidP="002F02FE">
            <w:pPr>
              <w:ind w:left="122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32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B35F7D" w:rsidRPr="002F02FE" w:rsidRDefault="00B35F7D" w:rsidP="002F02FE">
            <w:pPr>
              <w:ind w:left="7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</w:p>
        </w:tc>
        <w:tc>
          <w:tcPr>
            <w:tcW w:w="1153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B35F7D" w:rsidRPr="002F02FE" w:rsidRDefault="00B35F7D" w:rsidP="002F02FE">
            <w:pPr>
              <w:ind w:left="98"/>
              <w:rPr>
                <w:rFonts w:eastAsia="Calibri" w:cs="Calibri"/>
                <w:color w:val="000000"/>
              </w:rPr>
            </w:pPr>
            <w:r w:rsidRPr="002F02FE">
              <w:rPr>
                <w:rFonts w:ascii="Courier New" w:eastAsia="Courier New" w:hAnsi="Courier New" w:cs="Courier New"/>
                <w:color w:val="000000"/>
                <w:sz w:val="17"/>
              </w:rPr>
              <w:t xml:space="preserve"> </w:t>
            </w:r>
          </w:p>
        </w:tc>
        <w:tc>
          <w:tcPr>
            <w:tcW w:w="1584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B35F7D" w:rsidRPr="002F02FE" w:rsidRDefault="00B35F7D" w:rsidP="002F02FE">
            <w:pPr>
              <w:ind w:left="122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</w:tr>
      <w:tr w:rsidR="00B35F7D" w:rsidRPr="002F02FE" w:rsidTr="00B35F7D">
        <w:trPr>
          <w:trHeight w:val="440"/>
        </w:trPr>
        <w:tc>
          <w:tcPr>
            <w:tcW w:w="97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B35F7D" w:rsidRPr="002F02FE" w:rsidRDefault="00B35F7D" w:rsidP="002F02FE">
            <w:pPr>
              <w:ind w:left="118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169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B35F7D" w:rsidRPr="002F02FE" w:rsidRDefault="00B35F7D" w:rsidP="002F02FE">
            <w:pPr>
              <w:ind w:left="116"/>
              <w:rPr>
                <w:rFonts w:eastAsia="Calibri" w:cs="Calibri"/>
                <w:color w:val="000000"/>
              </w:rPr>
            </w:pPr>
            <w:r w:rsidRPr="002F02FE">
              <w:rPr>
                <w:rFonts w:ascii="Consolas" w:eastAsia="Consolas" w:hAnsi="Consolas" w:cs="Consolas"/>
                <w:color w:val="000000"/>
                <w:sz w:val="17"/>
              </w:rPr>
              <w:t xml:space="preserve"> </w:t>
            </w:r>
          </w:p>
        </w:tc>
        <w:tc>
          <w:tcPr>
            <w:tcW w:w="1115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B35F7D" w:rsidRPr="002F02FE" w:rsidRDefault="00B35F7D" w:rsidP="002F02FE">
            <w:pPr>
              <w:ind w:left="103"/>
              <w:rPr>
                <w:rFonts w:eastAsia="Calibri" w:cs="Calibri"/>
                <w:color w:val="000000"/>
              </w:rPr>
            </w:pPr>
            <w:r w:rsidRPr="002F02FE">
              <w:rPr>
                <w:rFonts w:ascii="Courier New" w:eastAsia="Courier New" w:hAnsi="Courier New" w:cs="Courier New"/>
                <w:color w:val="000000"/>
                <w:sz w:val="17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B35F7D" w:rsidRPr="002F02FE" w:rsidRDefault="00B35F7D" w:rsidP="002F02FE">
            <w:pPr>
              <w:ind w:left="125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97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</w:tcPr>
          <w:p w:rsidR="00B35F7D" w:rsidRPr="002F02FE" w:rsidRDefault="00B35F7D" w:rsidP="002F02FE">
            <w:pPr>
              <w:ind w:left="130"/>
              <w:rPr>
                <w:rFonts w:ascii="Times New Roman" w:hAnsi="Times New Roman"/>
                <w:color w:val="000000"/>
                <w:sz w:val="17"/>
              </w:rPr>
            </w:pPr>
          </w:p>
        </w:tc>
        <w:tc>
          <w:tcPr>
            <w:tcW w:w="97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B35F7D" w:rsidRPr="002F02FE" w:rsidRDefault="00B35F7D" w:rsidP="002F02FE">
            <w:pPr>
              <w:ind w:left="130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881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B35F7D" w:rsidRPr="002F02FE" w:rsidRDefault="00B35F7D" w:rsidP="002F02FE">
            <w:pPr>
              <w:ind w:left="115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836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B35F7D" w:rsidRPr="002F02FE" w:rsidRDefault="00B35F7D" w:rsidP="002F02FE">
            <w:pPr>
              <w:ind w:left="120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865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</w:tcPr>
          <w:p w:rsidR="00B35F7D" w:rsidRPr="002F02FE" w:rsidRDefault="00B35F7D" w:rsidP="002F02FE">
            <w:pPr>
              <w:ind w:left="115"/>
              <w:rPr>
                <w:rFonts w:ascii="Times New Roman" w:hAnsi="Times New Roman"/>
                <w:color w:val="000000"/>
                <w:sz w:val="17"/>
              </w:rPr>
            </w:pPr>
          </w:p>
        </w:tc>
        <w:tc>
          <w:tcPr>
            <w:tcW w:w="1560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B35F7D" w:rsidRPr="002F02FE" w:rsidRDefault="00B35F7D" w:rsidP="002F02FE">
            <w:pPr>
              <w:ind w:left="115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119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B35F7D" w:rsidRPr="002F02FE" w:rsidRDefault="00B35F7D" w:rsidP="002F02FE">
            <w:pPr>
              <w:ind w:left="118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32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B35F7D" w:rsidRPr="002F02FE" w:rsidRDefault="00B35F7D" w:rsidP="002F02FE">
            <w:pPr>
              <w:ind w:left="7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</w:p>
        </w:tc>
        <w:tc>
          <w:tcPr>
            <w:tcW w:w="1153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B35F7D" w:rsidRPr="002F02FE" w:rsidRDefault="00B35F7D" w:rsidP="002F02FE">
            <w:pPr>
              <w:ind w:left="94"/>
              <w:rPr>
                <w:rFonts w:eastAsia="Calibri" w:cs="Calibri"/>
                <w:color w:val="000000"/>
              </w:rPr>
            </w:pPr>
            <w:r w:rsidRPr="002F02FE">
              <w:rPr>
                <w:rFonts w:ascii="Courier New" w:eastAsia="Courier New" w:hAnsi="Courier New" w:cs="Courier New"/>
                <w:color w:val="000000"/>
                <w:sz w:val="17"/>
              </w:rPr>
              <w:t xml:space="preserve"> </w:t>
            </w:r>
          </w:p>
        </w:tc>
        <w:tc>
          <w:tcPr>
            <w:tcW w:w="1584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B35F7D" w:rsidRPr="002F02FE" w:rsidRDefault="00B35F7D" w:rsidP="002F02FE">
            <w:pPr>
              <w:ind w:left="115"/>
              <w:rPr>
                <w:rFonts w:eastAsia="Calibri" w:cs="Calibri"/>
                <w:color w:val="000000"/>
              </w:rPr>
            </w:pPr>
            <w:r w:rsidRPr="002F02FE"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 xml:space="preserve"> </w:t>
            </w:r>
          </w:p>
        </w:tc>
      </w:tr>
      <w:tr w:rsidR="00B35F7D" w:rsidRPr="002F02FE" w:rsidTr="00B35F7D">
        <w:trPr>
          <w:trHeight w:val="416"/>
        </w:trPr>
        <w:tc>
          <w:tcPr>
            <w:tcW w:w="97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B35F7D" w:rsidRPr="002F02FE" w:rsidRDefault="00B35F7D" w:rsidP="002F02FE">
            <w:pPr>
              <w:ind w:left="122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169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B35F7D" w:rsidRPr="002F02FE" w:rsidRDefault="00B35F7D" w:rsidP="002F02FE">
            <w:pPr>
              <w:ind w:left="116"/>
              <w:rPr>
                <w:rFonts w:eastAsia="Calibri" w:cs="Calibri"/>
                <w:color w:val="000000"/>
              </w:rPr>
            </w:pPr>
            <w:r w:rsidRPr="002F02FE">
              <w:rPr>
                <w:rFonts w:ascii="Consolas" w:eastAsia="Consolas" w:hAnsi="Consolas" w:cs="Consolas"/>
                <w:color w:val="000000"/>
                <w:sz w:val="17"/>
              </w:rPr>
              <w:t xml:space="preserve"> </w:t>
            </w:r>
          </w:p>
        </w:tc>
        <w:tc>
          <w:tcPr>
            <w:tcW w:w="1115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B35F7D" w:rsidRPr="002F02FE" w:rsidRDefault="00B35F7D" w:rsidP="002F02FE">
            <w:pPr>
              <w:ind w:left="118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B35F7D" w:rsidRPr="002F02FE" w:rsidRDefault="00B35F7D" w:rsidP="002F02FE">
            <w:pPr>
              <w:ind w:left="125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97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</w:tcPr>
          <w:p w:rsidR="00B35F7D" w:rsidRPr="002F02FE" w:rsidRDefault="00B35F7D" w:rsidP="002F02FE">
            <w:pPr>
              <w:ind w:left="127"/>
              <w:rPr>
                <w:rFonts w:ascii="Bookman Old Style" w:eastAsia="Bookman Old Style" w:hAnsi="Bookman Old Style" w:cs="Bookman Old Style"/>
                <w:color w:val="000000"/>
                <w:sz w:val="17"/>
              </w:rPr>
            </w:pPr>
          </w:p>
        </w:tc>
        <w:tc>
          <w:tcPr>
            <w:tcW w:w="97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B35F7D" w:rsidRPr="002F02FE" w:rsidRDefault="00B35F7D" w:rsidP="002F02FE">
            <w:pPr>
              <w:ind w:left="127"/>
              <w:rPr>
                <w:rFonts w:eastAsia="Calibri" w:cs="Calibri"/>
                <w:color w:val="000000"/>
              </w:rPr>
            </w:pPr>
            <w:r w:rsidRPr="002F02FE"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 xml:space="preserve"> </w:t>
            </w:r>
          </w:p>
        </w:tc>
        <w:tc>
          <w:tcPr>
            <w:tcW w:w="881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B35F7D" w:rsidRPr="002F02FE" w:rsidRDefault="00B35F7D" w:rsidP="002F02FE">
            <w:pPr>
              <w:ind w:left="120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836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B35F7D" w:rsidRPr="002F02FE" w:rsidRDefault="00B35F7D" w:rsidP="002F02FE">
            <w:pPr>
              <w:ind w:left="115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865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</w:tcPr>
          <w:p w:rsidR="00B35F7D" w:rsidRPr="002F02FE" w:rsidRDefault="00B35F7D" w:rsidP="002F02FE">
            <w:pPr>
              <w:ind w:left="122"/>
              <w:rPr>
                <w:rFonts w:ascii="Times New Roman" w:hAnsi="Times New Roman"/>
                <w:color w:val="000000"/>
                <w:sz w:val="11"/>
              </w:rPr>
            </w:pPr>
          </w:p>
        </w:tc>
        <w:tc>
          <w:tcPr>
            <w:tcW w:w="1560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B35F7D" w:rsidRPr="002F02FE" w:rsidRDefault="00B35F7D" w:rsidP="002F02FE">
            <w:pPr>
              <w:ind w:left="122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1"/>
              </w:rPr>
              <w:t xml:space="preserve"> </w:t>
            </w:r>
          </w:p>
        </w:tc>
        <w:tc>
          <w:tcPr>
            <w:tcW w:w="1119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B35F7D" w:rsidRPr="002F02FE" w:rsidRDefault="00B35F7D" w:rsidP="002F02FE">
            <w:pPr>
              <w:ind w:left="118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32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B35F7D" w:rsidRPr="002F02FE" w:rsidRDefault="00B35F7D" w:rsidP="002F02FE">
            <w:pPr>
              <w:ind w:left="7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</w:p>
        </w:tc>
        <w:tc>
          <w:tcPr>
            <w:tcW w:w="1153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B35F7D" w:rsidRPr="002F02FE" w:rsidRDefault="00B35F7D" w:rsidP="002F02FE">
            <w:pPr>
              <w:ind w:left="115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584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B35F7D" w:rsidRPr="002F02FE" w:rsidRDefault="00B35F7D" w:rsidP="002F02FE">
            <w:pPr>
              <w:ind w:left="122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</w:tr>
      <w:tr w:rsidR="00B35F7D" w:rsidRPr="002F02FE" w:rsidTr="00B35F7D">
        <w:trPr>
          <w:trHeight w:val="448"/>
        </w:trPr>
        <w:tc>
          <w:tcPr>
            <w:tcW w:w="97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B35F7D" w:rsidRPr="002F02FE" w:rsidRDefault="00B35F7D" w:rsidP="002F02FE">
            <w:pPr>
              <w:ind w:left="127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169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B35F7D" w:rsidRPr="002F02FE" w:rsidRDefault="00B35F7D" w:rsidP="002F02FE">
            <w:pPr>
              <w:ind w:left="101"/>
              <w:rPr>
                <w:rFonts w:eastAsia="Calibri" w:cs="Calibri"/>
                <w:color w:val="000000"/>
              </w:rPr>
            </w:pPr>
            <w:r w:rsidRPr="002F02FE">
              <w:rPr>
                <w:rFonts w:ascii="Courier New" w:eastAsia="Courier New" w:hAnsi="Courier New" w:cs="Courier New"/>
                <w:color w:val="000000"/>
                <w:sz w:val="17"/>
              </w:rPr>
              <w:t xml:space="preserve"> </w:t>
            </w:r>
          </w:p>
        </w:tc>
        <w:tc>
          <w:tcPr>
            <w:tcW w:w="1115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B35F7D" w:rsidRPr="002F02FE" w:rsidRDefault="00B35F7D" w:rsidP="002F02FE">
            <w:pPr>
              <w:ind w:left="118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B35F7D" w:rsidRPr="002F02FE" w:rsidRDefault="00B35F7D" w:rsidP="002F02FE">
            <w:pPr>
              <w:ind w:left="125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97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</w:tcPr>
          <w:p w:rsidR="00B35F7D" w:rsidRPr="002F02FE" w:rsidRDefault="00B35F7D" w:rsidP="002F02FE">
            <w:pPr>
              <w:ind w:left="134"/>
              <w:rPr>
                <w:rFonts w:ascii="Times New Roman" w:hAnsi="Times New Roman"/>
                <w:color w:val="000000"/>
                <w:sz w:val="17"/>
              </w:rPr>
            </w:pPr>
          </w:p>
        </w:tc>
        <w:tc>
          <w:tcPr>
            <w:tcW w:w="97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B35F7D" w:rsidRPr="002F02FE" w:rsidRDefault="00B35F7D" w:rsidP="002F02FE">
            <w:pPr>
              <w:ind w:left="134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881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B35F7D" w:rsidRPr="002F02FE" w:rsidRDefault="00B35F7D" w:rsidP="002F02FE">
            <w:pPr>
              <w:ind w:left="122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1"/>
              </w:rPr>
              <w:t xml:space="preserve"> </w:t>
            </w:r>
          </w:p>
        </w:tc>
        <w:tc>
          <w:tcPr>
            <w:tcW w:w="836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B35F7D" w:rsidRPr="002F02FE" w:rsidRDefault="00B35F7D" w:rsidP="002F02FE">
            <w:pPr>
              <w:ind w:left="120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865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</w:tcPr>
          <w:p w:rsidR="00B35F7D" w:rsidRPr="002F02FE" w:rsidRDefault="00B35F7D" w:rsidP="002F02FE">
            <w:pPr>
              <w:ind w:left="103"/>
              <w:rPr>
                <w:rFonts w:ascii="Courier New" w:eastAsia="Courier New" w:hAnsi="Courier New" w:cs="Courier New"/>
                <w:color w:val="000000"/>
                <w:sz w:val="17"/>
              </w:rPr>
            </w:pPr>
          </w:p>
        </w:tc>
        <w:tc>
          <w:tcPr>
            <w:tcW w:w="1560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B35F7D" w:rsidRPr="002F02FE" w:rsidRDefault="00B35F7D" w:rsidP="002F02FE">
            <w:pPr>
              <w:ind w:left="103"/>
              <w:rPr>
                <w:rFonts w:eastAsia="Calibri" w:cs="Calibri"/>
                <w:color w:val="000000"/>
              </w:rPr>
            </w:pPr>
            <w:r w:rsidRPr="002F02FE">
              <w:rPr>
                <w:rFonts w:ascii="Courier New" w:eastAsia="Courier New" w:hAnsi="Courier New" w:cs="Courier New"/>
                <w:color w:val="000000"/>
                <w:sz w:val="17"/>
              </w:rPr>
              <w:t xml:space="preserve"> </w:t>
            </w:r>
          </w:p>
        </w:tc>
        <w:tc>
          <w:tcPr>
            <w:tcW w:w="1119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B35F7D" w:rsidRPr="002F02FE" w:rsidRDefault="00B35F7D" w:rsidP="002F02FE">
            <w:pPr>
              <w:ind w:left="122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32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B35F7D" w:rsidRPr="002F02FE" w:rsidRDefault="00B35F7D" w:rsidP="002F02FE">
            <w:pPr>
              <w:ind w:left="7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</w:p>
        </w:tc>
        <w:tc>
          <w:tcPr>
            <w:tcW w:w="1153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B35F7D" w:rsidRPr="002F02FE" w:rsidRDefault="00B35F7D" w:rsidP="002F02FE">
            <w:pPr>
              <w:ind w:left="120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584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B35F7D" w:rsidRPr="002F02FE" w:rsidRDefault="00B35F7D" w:rsidP="002F02FE">
            <w:pPr>
              <w:ind w:left="127"/>
              <w:rPr>
                <w:rFonts w:eastAsia="Calibri" w:cs="Calibri"/>
                <w:color w:val="000000"/>
              </w:rPr>
            </w:pPr>
            <w:r w:rsidRPr="002F02FE"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 xml:space="preserve"> </w:t>
            </w:r>
          </w:p>
        </w:tc>
      </w:tr>
      <w:tr w:rsidR="00B35F7D" w:rsidRPr="002F02FE" w:rsidTr="00B35F7D">
        <w:trPr>
          <w:trHeight w:val="443"/>
        </w:trPr>
        <w:tc>
          <w:tcPr>
            <w:tcW w:w="97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B35F7D" w:rsidRPr="002F02FE" w:rsidRDefault="00B35F7D" w:rsidP="002F02FE">
            <w:pPr>
              <w:ind w:left="120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169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B35F7D" w:rsidRPr="002F02FE" w:rsidRDefault="00B35F7D" w:rsidP="002F02FE">
            <w:pPr>
              <w:ind w:left="116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115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B35F7D" w:rsidRPr="002F02FE" w:rsidRDefault="00B35F7D" w:rsidP="002F02FE">
            <w:pPr>
              <w:ind w:left="120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1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B35F7D" w:rsidRPr="002F02FE" w:rsidRDefault="00B35F7D" w:rsidP="002F02FE">
            <w:pPr>
              <w:ind w:left="120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97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</w:tcPr>
          <w:p w:rsidR="00B35F7D" w:rsidRPr="002F02FE" w:rsidRDefault="00B35F7D" w:rsidP="002F02FE">
            <w:pPr>
              <w:ind w:left="127"/>
              <w:rPr>
                <w:rFonts w:ascii="Times New Roman" w:hAnsi="Times New Roman"/>
                <w:color w:val="000000"/>
                <w:sz w:val="17"/>
              </w:rPr>
            </w:pPr>
          </w:p>
        </w:tc>
        <w:tc>
          <w:tcPr>
            <w:tcW w:w="97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B35F7D" w:rsidRPr="002F02FE" w:rsidRDefault="00B35F7D" w:rsidP="002F02FE">
            <w:pPr>
              <w:ind w:left="127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881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B35F7D" w:rsidRPr="002F02FE" w:rsidRDefault="00B35F7D" w:rsidP="002F02FE">
            <w:pPr>
              <w:ind w:left="115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836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B35F7D" w:rsidRPr="002F02FE" w:rsidRDefault="00B35F7D" w:rsidP="002F02FE">
            <w:pPr>
              <w:ind w:left="113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i/>
                <w:color w:val="000000"/>
                <w:sz w:val="17"/>
              </w:rPr>
              <w:t xml:space="preserve"> </w:t>
            </w:r>
          </w:p>
        </w:tc>
        <w:tc>
          <w:tcPr>
            <w:tcW w:w="865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</w:tcPr>
          <w:p w:rsidR="00B35F7D" w:rsidRPr="002F02FE" w:rsidRDefault="00B35F7D" w:rsidP="002F02FE">
            <w:pPr>
              <w:ind w:left="103"/>
              <w:rPr>
                <w:rFonts w:ascii="Courier New" w:eastAsia="Courier New" w:hAnsi="Courier New" w:cs="Courier New"/>
                <w:color w:val="000000"/>
                <w:sz w:val="17"/>
              </w:rPr>
            </w:pPr>
          </w:p>
        </w:tc>
        <w:tc>
          <w:tcPr>
            <w:tcW w:w="1560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B35F7D" w:rsidRPr="002F02FE" w:rsidRDefault="00B35F7D" w:rsidP="002F02FE">
            <w:pPr>
              <w:ind w:left="103"/>
              <w:rPr>
                <w:rFonts w:eastAsia="Calibri" w:cs="Calibri"/>
                <w:color w:val="000000"/>
              </w:rPr>
            </w:pPr>
            <w:r w:rsidRPr="002F02FE">
              <w:rPr>
                <w:rFonts w:ascii="Courier New" w:eastAsia="Courier New" w:hAnsi="Courier New" w:cs="Courier New"/>
                <w:color w:val="000000"/>
                <w:sz w:val="17"/>
              </w:rPr>
              <w:t xml:space="preserve"> </w:t>
            </w:r>
          </w:p>
        </w:tc>
        <w:tc>
          <w:tcPr>
            <w:tcW w:w="1119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B35F7D" w:rsidRPr="002F02FE" w:rsidRDefault="00B35F7D" w:rsidP="002F02FE">
            <w:pPr>
              <w:ind w:left="118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32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B35F7D" w:rsidRPr="002F02FE" w:rsidRDefault="00B35F7D" w:rsidP="002F02FE">
            <w:pPr>
              <w:ind w:left="7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</w:p>
        </w:tc>
        <w:tc>
          <w:tcPr>
            <w:tcW w:w="1153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B35F7D" w:rsidRPr="002F02FE" w:rsidRDefault="00B35F7D" w:rsidP="002F02FE">
            <w:pPr>
              <w:ind w:left="115"/>
              <w:rPr>
                <w:rFonts w:eastAsia="Calibri" w:cs="Calibri"/>
                <w:color w:val="000000"/>
              </w:rPr>
            </w:pPr>
            <w:r w:rsidRPr="002F02FE"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 xml:space="preserve"> </w:t>
            </w:r>
          </w:p>
        </w:tc>
        <w:tc>
          <w:tcPr>
            <w:tcW w:w="1584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B35F7D" w:rsidRPr="002F02FE" w:rsidRDefault="00B35F7D" w:rsidP="002F02FE">
            <w:pPr>
              <w:ind w:left="127"/>
              <w:rPr>
                <w:rFonts w:eastAsia="Calibri" w:cs="Calibri"/>
                <w:color w:val="000000"/>
              </w:rPr>
            </w:pPr>
            <w:r w:rsidRPr="002F02FE"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 xml:space="preserve"> </w:t>
            </w:r>
          </w:p>
        </w:tc>
      </w:tr>
      <w:tr w:rsidR="00B35F7D" w:rsidRPr="002F02FE" w:rsidTr="00B35F7D">
        <w:trPr>
          <w:trHeight w:val="440"/>
        </w:trPr>
        <w:tc>
          <w:tcPr>
            <w:tcW w:w="97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B35F7D" w:rsidRPr="002F02FE" w:rsidRDefault="00B35F7D" w:rsidP="002F02FE">
            <w:pPr>
              <w:ind w:left="125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169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B35F7D" w:rsidRPr="002F02FE" w:rsidRDefault="00B35F7D" w:rsidP="002F02FE">
            <w:pPr>
              <w:ind w:left="113"/>
              <w:rPr>
                <w:rFonts w:eastAsia="Calibri" w:cs="Calibri"/>
                <w:color w:val="000000"/>
              </w:rPr>
            </w:pPr>
            <w:r w:rsidRPr="002F02FE"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 xml:space="preserve"> </w:t>
            </w:r>
          </w:p>
        </w:tc>
        <w:tc>
          <w:tcPr>
            <w:tcW w:w="1115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B35F7D" w:rsidRPr="002F02FE" w:rsidRDefault="00B35F7D" w:rsidP="002F02FE">
            <w:pPr>
              <w:ind w:left="118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B35F7D" w:rsidRPr="002F02FE" w:rsidRDefault="00B35F7D" w:rsidP="002F02FE">
            <w:pPr>
              <w:ind w:left="106"/>
              <w:rPr>
                <w:rFonts w:eastAsia="Calibri" w:cs="Calibri"/>
                <w:color w:val="000000"/>
              </w:rPr>
            </w:pPr>
            <w:r w:rsidRPr="002F02FE">
              <w:rPr>
                <w:rFonts w:ascii="Courier New" w:eastAsia="Courier New" w:hAnsi="Courier New" w:cs="Courier New"/>
                <w:color w:val="000000"/>
                <w:sz w:val="17"/>
              </w:rPr>
              <w:t xml:space="preserve"> </w:t>
            </w:r>
          </w:p>
        </w:tc>
        <w:tc>
          <w:tcPr>
            <w:tcW w:w="97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</w:tcPr>
          <w:p w:rsidR="00B35F7D" w:rsidRPr="002F02FE" w:rsidRDefault="00B35F7D" w:rsidP="002F02FE">
            <w:pPr>
              <w:ind w:left="127"/>
              <w:rPr>
                <w:rFonts w:ascii="Bookman Old Style" w:eastAsia="Bookman Old Style" w:hAnsi="Bookman Old Style" w:cs="Bookman Old Style"/>
                <w:color w:val="000000"/>
                <w:sz w:val="17"/>
              </w:rPr>
            </w:pPr>
          </w:p>
        </w:tc>
        <w:tc>
          <w:tcPr>
            <w:tcW w:w="97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B35F7D" w:rsidRPr="002F02FE" w:rsidRDefault="00B35F7D" w:rsidP="002F02FE">
            <w:pPr>
              <w:ind w:left="127"/>
              <w:rPr>
                <w:rFonts w:eastAsia="Calibri" w:cs="Calibri"/>
                <w:color w:val="000000"/>
              </w:rPr>
            </w:pPr>
            <w:r w:rsidRPr="002F02FE"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 xml:space="preserve"> </w:t>
            </w:r>
          </w:p>
        </w:tc>
        <w:tc>
          <w:tcPr>
            <w:tcW w:w="881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B35F7D" w:rsidRPr="002F02FE" w:rsidRDefault="00B35F7D" w:rsidP="002F02FE">
            <w:pPr>
              <w:ind w:left="101"/>
              <w:rPr>
                <w:rFonts w:eastAsia="Calibri" w:cs="Calibri"/>
                <w:color w:val="000000"/>
              </w:rPr>
            </w:pPr>
            <w:r w:rsidRPr="002F02FE">
              <w:rPr>
                <w:rFonts w:ascii="Courier New" w:eastAsia="Courier New" w:hAnsi="Courier New" w:cs="Courier New"/>
                <w:color w:val="000000"/>
                <w:sz w:val="17"/>
              </w:rPr>
              <w:t xml:space="preserve"> </w:t>
            </w:r>
          </w:p>
        </w:tc>
        <w:tc>
          <w:tcPr>
            <w:tcW w:w="836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B35F7D" w:rsidRPr="002F02FE" w:rsidRDefault="00B35F7D" w:rsidP="002F02FE">
            <w:pPr>
              <w:ind w:left="122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1"/>
              </w:rPr>
              <w:t xml:space="preserve"> </w:t>
            </w:r>
          </w:p>
        </w:tc>
        <w:tc>
          <w:tcPr>
            <w:tcW w:w="865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</w:tcPr>
          <w:p w:rsidR="00B35F7D" w:rsidRPr="002F02FE" w:rsidRDefault="00B35F7D" w:rsidP="002F02FE">
            <w:pPr>
              <w:ind w:left="122"/>
              <w:rPr>
                <w:rFonts w:ascii="Times New Roman" w:hAnsi="Times New Roman"/>
                <w:color w:val="000000"/>
                <w:sz w:val="11"/>
              </w:rPr>
            </w:pPr>
          </w:p>
        </w:tc>
        <w:tc>
          <w:tcPr>
            <w:tcW w:w="1560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B35F7D" w:rsidRPr="002F02FE" w:rsidRDefault="00B35F7D" w:rsidP="002F02FE">
            <w:pPr>
              <w:ind w:left="122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1"/>
              </w:rPr>
              <w:t xml:space="preserve"> </w:t>
            </w:r>
          </w:p>
        </w:tc>
        <w:tc>
          <w:tcPr>
            <w:tcW w:w="1119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B35F7D" w:rsidRPr="002F02FE" w:rsidRDefault="00B35F7D" w:rsidP="002F02FE">
            <w:pPr>
              <w:ind w:left="122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32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B35F7D" w:rsidRPr="002F02FE" w:rsidRDefault="00B35F7D" w:rsidP="002F02FE">
            <w:pPr>
              <w:ind w:left="7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</w:p>
        </w:tc>
        <w:tc>
          <w:tcPr>
            <w:tcW w:w="1153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B35F7D" w:rsidRPr="002F02FE" w:rsidRDefault="00B35F7D" w:rsidP="002F02FE">
            <w:pPr>
              <w:ind w:left="120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584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B35F7D" w:rsidRPr="002F02FE" w:rsidRDefault="00B35F7D" w:rsidP="002F02FE">
            <w:pPr>
              <w:ind w:left="122"/>
              <w:rPr>
                <w:rFonts w:eastAsia="Calibri" w:cs="Calibri"/>
                <w:color w:val="000000"/>
              </w:rPr>
            </w:pPr>
            <w:r w:rsidRPr="002F02FE"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 xml:space="preserve"> </w:t>
            </w:r>
          </w:p>
        </w:tc>
      </w:tr>
      <w:tr w:rsidR="00B35F7D" w:rsidRPr="002F02FE" w:rsidTr="00B35F7D">
        <w:trPr>
          <w:trHeight w:val="390"/>
        </w:trPr>
        <w:tc>
          <w:tcPr>
            <w:tcW w:w="97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B35F7D" w:rsidRPr="002F02FE" w:rsidRDefault="00B35F7D" w:rsidP="002F02FE">
            <w:pPr>
              <w:ind w:left="125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169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B35F7D" w:rsidRPr="002F02FE" w:rsidRDefault="00B35F7D" w:rsidP="002F02FE">
            <w:pPr>
              <w:ind w:left="116"/>
              <w:rPr>
                <w:rFonts w:eastAsia="Calibri" w:cs="Calibri"/>
                <w:color w:val="000000"/>
              </w:rPr>
            </w:pPr>
            <w:r w:rsidRPr="002F02FE">
              <w:rPr>
                <w:rFonts w:ascii="Consolas" w:eastAsia="Consolas" w:hAnsi="Consolas" w:cs="Consolas"/>
                <w:color w:val="000000"/>
                <w:sz w:val="17"/>
              </w:rPr>
              <w:t xml:space="preserve"> </w:t>
            </w:r>
          </w:p>
        </w:tc>
        <w:tc>
          <w:tcPr>
            <w:tcW w:w="1115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B35F7D" w:rsidRPr="002F02FE" w:rsidRDefault="00B35F7D" w:rsidP="002F02FE">
            <w:pPr>
              <w:ind w:left="125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B35F7D" w:rsidRPr="002F02FE" w:rsidRDefault="00B35F7D" w:rsidP="002F02FE">
            <w:pPr>
              <w:ind w:left="125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97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</w:tcPr>
          <w:p w:rsidR="00B35F7D" w:rsidRPr="002F02FE" w:rsidRDefault="00B35F7D" w:rsidP="002F02FE">
            <w:pPr>
              <w:ind w:left="130"/>
              <w:rPr>
                <w:rFonts w:ascii="Consolas" w:eastAsia="Consolas" w:hAnsi="Consolas" w:cs="Consolas"/>
                <w:color w:val="000000"/>
                <w:sz w:val="17"/>
              </w:rPr>
            </w:pPr>
          </w:p>
        </w:tc>
        <w:tc>
          <w:tcPr>
            <w:tcW w:w="97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B35F7D" w:rsidRPr="002F02FE" w:rsidRDefault="00B35F7D" w:rsidP="002F02FE">
            <w:pPr>
              <w:ind w:left="130"/>
              <w:rPr>
                <w:rFonts w:eastAsia="Calibri" w:cs="Calibri"/>
                <w:color w:val="000000"/>
              </w:rPr>
            </w:pPr>
            <w:r w:rsidRPr="002F02FE">
              <w:rPr>
                <w:rFonts w:ascii="Consolas" w:eastAsia="Consolas" w:hAnsi="Consolas" w:cs="Consolas"/>
                <w:color w:val="000000"/>
                <w:sz w:val="17"/>
              </w:rPr>
              <w:t xml:space="preserve"> </w:t>
            </w:r>
          </w:p>
        </w:tc>
        <w:tc>
          <w:tcPr>
            <w:tcW w:w="881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B35F7D" w:rsidRPr="002F02FE" w:rsidRDefault="00B35F7D" w:rsidP="002F02FE">
            <w:pPr>
              <w:ind w:left="122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1"/>
              </w:rPr>
              <w:t xml:space="preserve"> </w:t>
            </w:r>
          </w:p>
        </w:tc>
        <w:tc>
          <w:tcPr>
            <w:tcW w:w="836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B35F7D" w:rsidRPr="002F02FE" w:rsidRDefault="00B35F7D" w:rsidP="002F02FE">
            <w:pPr>
              <w:ind w:left="106"/>
              <w:rPr>
                <w:rFonts w:eastAsia="Calibri" w:cs="Calibri"/>
                <w:color w:val="000000"/>
              </w:rPr>
            </w:pPr>
            <w:r w:rsidRPr="002F02FE">
              <w:rPr>
                <w:rFonts w:ascii="Courier New" w:eastAsia="Courier New" w:hAnsi="Courier New" w:cs="Courier New"/>
                <w:color w:val="000000"/>
                <w:sz w:val="17"/>
              </w:rPr>
              <w:t xml:space="preserve"> </w:t>
            </w:r>
          </w:p>
        </w:tc>
        <w:tc>
          <w:tcPr>
            <w:tcW w:w="865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</w:tcPr>
          <w:p w:rsidR="00B35F7D" w:rsidRPr="002F02FE" w:rsidRDefault="00B35F7D" w:rsidP="002F02FE">
            <w:pPr>
              <w:ind w:left="108"/>
              <w:rPr>
                <w:rFonts w:ascii="Courier New" w:eastAsia="Courier New" w:hAnsi="Courier New" w:cs="Courier New"/>
                <w:color w:val="000000"/>
                <w:sz w:val="17"/>
              </w:rPr>
            </w:pPr>
          </w:p>
        </w:tc>
        <w:tc>
          <w:tcPr>
            <w:tcW w:w="1560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B35F7D" w:rsidRPr="002F02FE" w:rsidRDefault="00B35F7D" w:rsidP="002F02FE">
            <w:pPr>
              <w:ind w:left="108"/>
              <w:rPr>
                <w:rFonts w:eastAsia="Calibri" w:cs="Calibri"/>
                <w:color w:val="000000"/>
              </w:rPr>
            </w:pPr>
            <w:r w:rsidRPr="002F02FE">
              <w:rPr>
                <w:rFonts w:ascii="Courier New" w:eastAsia="Courier New" w:hAnsi="Courier New" w:cs="Courier New"/>
                <w:color w:val="000000"/>
                <w:sz w:val="17"/>
              </w:rPr>
              <w:t xml:space="preserve"> </w:t>
            </w:r>
          </w:p>
        </w:tc>
        <w:tc>
          <w:tcPr>
            <w:tcW w:w="1119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B35F7D" w:rsidRPr="002F02FE" w:rsidRDefault="00B35F7D" w:rsidP="002F02FE">
            <w:pPr>
              <w:ind w:left="122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32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B35F7D" w:rsidRPr="002F02FE" w:rsidRDefault="00B35F7D" w:rsidP="002F02FE">
            <w:pPr>
              <w:ind w:left="7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</w:p>
        </w:tc>
        <w:tc>
          <w:tcPr>
            <w:tcW w:w="1153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B35F7D" w:rsidRPr="002F02FE" w:rsidRDefault="00B35F7D" w:rsidP="002F02FE">
            <w:pPr>
              <w:ind w:left="125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584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B35F7D" w:rsidRPr="002F02FE" w:rsidRDefault="00B35F7D" w:rsidP="002F02FE">
            <w:pPr>
              <w:ind w:left="132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</w:tr>
    </w:tbl>
    <w:p w:rsidR="00B167AB" w:rsidRDefault="00B167AB" w:rsidP="00B35F7D">
      <w:bookmarkStart w:id="0" w:name="_GoBack"/>
      <w:bookmarkEnd w:id="0"/>
    </w:p>
    <w:sectPr w:rsidR="00B167AB" w:rsidSect="00B35F7D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5A1"/>
    <w:rsid w:val="00084592"/>
    <w:rsid w:val="002817D3"/>
    <w:rsid w:val="002F02FE"/>
    <w:rsid w:val="00B167AB"/>
    <w:rsid w:val="00B35F7D"/>
    <w:rsid w:val="00C50B1D"/>
    <w:rsid w:val="00D354C7"/>
    <w:rsid w:val="00E92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D57FB5-A089-47ED-9E1F-645B0F351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2F02FE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811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133</Words>
  <Characters>761</Characters>
  <Application>Microsoft Office Word</Application>
  <DocSecurity>0</DocSecurity>
  <Lines>6</Lines>
  <Paragraphs>1</Paragraphs>
  <ScaleCrop>false</ScaleCrop>
  <Company/>
  <LinksUpToDate>false</LinksUpToDate>
  <CharactersWithSpaces>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 №21</dc:creator>
  <cp:keywords/>
  <dc:description/>
  <cp:lastModifiedBy>Пользователь Windows</cp:lastModifiedBy>
  <cp:revision>6</cp:revision>
  <dcterms:created xsi:type="dcterms:W3CDTF">2025-03-14T17:41:00Z</dcterms:created>
  <dcterms:modified xsi:type="dcterms:W3CDTF">2025-03-17T07:47:00Z</dcterms:modified>
</cp:coreProperties>
</file>